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6657" w14:textId="7A1556F5" w:rsidR="00314CCE" w:rsidRDefault="00785A0F" w:rsidP="004C1B5E">
      <w:pPr>
        <w:jc w:val="center"/>
        <w:rPr>
          <w:rFonts w:ascii="Calibri" w:eastAsia="Calibri" w:hAnsi="Calibri" w:cs="Calibri"/>
        </w:rPr>
      </w:pPr>
      <w:r>
        <w:rPr>
          <w:rFonts w:ascii="Montserrat Medium" w:hAnsi="Montserrat Medium"/>
          <w:b/>
          <w:bCs/>
          <w:color w:val="C00000"/>
          <w:sz w:val="36"/>
          <w:szCs w:val="36"/>
        </w:rPr>
        <w:t xml:space="preserve">           </w:t>
      </w:r>
      <w:r w:rsidR="006320C2">
        <w:rPr>
          <w:rFonts w:ascii="Montserrat Medium" w:hAnsi="Montserrat Medium"/>
          <w:b/>
          <w:bCs/>
          <w:color w:val="C00000"/>
          <w:sz w:val="36"/>
          <w:szCs w:val="36"/>
        </w:rPr>
        <w:t xml:space="preserve"> </w:t>
      </w:r>
      <w:r w:rsidR="00443815" w:rsidRPr="58D3D063">
        <w:rPr>
          <w:rFonts w:ascii="Montserrat Medium" w:hAnsi="Montserrat Medium"/>
          <w:b/>
          <w:bCs/>
          <w:color w:val="C00000"/>
          <w:sz w:val="36"/>
          <w:szCs w:val="36"/>
        </w:rPr>
        <w:t>BULLETIN D’INSCRIPTION</w:t>
      </w:r>
      <w:r w:rsidR="00811F38">
        <w:rPr>
          <w:rFonts w:ascii="Montserrat Medium" w:hAnsi="Montserrat Medium"/>
          <w:b/>
          <w:bCs/>
          <w:color w:val="C00000"/>
          <w:sz w:val="36"/>
          <w:szCs w:val="36"/>
        </w:rPr>
        <w:br/>
      </w:r>
      <w:r w:rsidR="004C1B5E">
        <w:rPr>
          <w:rFonts w:ascii="Montserrat Medium" w:hAnsi="Montserrat Medium"/>
          <w:b/>
          <w:bCs/>
          <w:color w:val="C00000"/>
          <w:sz w:val="36"/>
          <w:szCs w:val="36"/>
        </w:rPr>
        <w:t xml:space="preserve">        </w:t>
      </w:r>
      <w:r w:rsidR="0048623A" w:rsidRPr="0048623A">
        <w:rPr>
          <w:rFonts w:ascii="Montserrat Medium" w:hAnsi="Montserrat Medium"/>
          <w:b/>
          <w:bCs/>
          <w:color w:val="C00000"/>
          <w:sz w:val="36"/>
          <w:szCs w:val="36"/>
        </w:rPr>
        <w:t>Compétences EMPLOI</w:t>
      </w:r>
      <w:r w:rsidR="00811F38">
        <w:rPr>
          <w:rFonts w:ascii="Montserrat Medium" w:hAnsi="Montserrat Medium"/>
          <w:b/>
          <w:bCs/>
          <w:color w:val="C00000"/>
          <w:sz w:val="36"/>
          <w:szCs w:val="36"/>
        </w:rPr>
        <w:br/>
      </w:r>
      <w:r w:rsidR="00370715">
        <w:rPr>
          <w:rFonts w:ascii="Montserrat Medium" w:hAnsi="Montserrat Medium"/>
          <w:b/>
          <w:bCs/>
          <w:color w:val="C00000"/>
          <w:sz w:val="36"/>
          <w:szCs w:val="36"/>
        </w:rPr>
        <w:t xml:space="preserve">            </w:t>
      </w:r>
      <w:r w:rsidR="006320C2">
        <w:rPr>
          <w:rFonts w:ascii="Montserrat Medium" w:hAnsi="Montserrat Medium"/>
          <w:b/>
          <w:bCs/>
          <w:color w:val="C00000"/>
          <w:sz w:val="36"/>
          <w:szCs w:val="36"/>
        </w:rPr>
        <w:t xml:space="preserve"> </w:t>
      </w:r>
      <w:r w:rsidR="00370715">
        <w:rPr>
          <w:rFonts w:ascii="Montserrat Medium" w:hAnsi="Montserrat Medium"/>
          <w:b/>
          <w:bCs/>
          <w:color w:val="C00000"/>
          <w:sz w:val="36"/>
          <w:szCs w:val="36"/>
        </w:rPr>
        <w:t>Maintenance Véhicules Légers</w:t>
      </w:r>
    </w:p>
    <w:p w14:paraId="7FB193DD" w14:textId="11856072" w:rsidR="00443815" w:rsidRDefault="00443815" w:rsidP="00443815">
      <w:pPr>
        <w:jc w:val="both"/>
        <w:rPr>
          <w:rFonts w:ascii="Montserrat" w:hAnsi="Montserrat"/>
          <w:sz w:val="20"/>
          <w:szCs w:val="20"/>
        </w:rPr>
      </w:pPr>
      <w:r w:rsidRPr="37A969AE">
        <w:rPr>
          <w:rFonts w:ascii="Montserrat" w:hAnsi="Montserrat"/>
          <w:sz w:val="20"/>
          <w:szCs w:val="20"/>
        </w:rPr>
        <w:t>A retourner par courrier ou mail à :</w:t>
      </w:r>
      <w:r w:rsidR="009A09C1">
        <w:rPr>
          <w:rFonts w:ascii="Montserrat" w:hAnsi="Montserrat"/>
          <w:sz w:val="20"/>
          <w:szCs w:val="20"/>
        </w:rPr>
        <w:t xml:space="preserve"> </w:t>
      </w:r>
      <w:hyperlink r:id="rId10" w:history="1">
        <w:r w:rsidR="00A7475F" w:rsidRPr="000911E2">
          <w:rPr>
            <w:rStyle w:val="Lienhypertexte"/>
            <w:rFonts w:ascii="Montserrat" w:hAnsi="Montserrat"/>
            <w:sz w:val="20"/>
            <w:szCs w:val="20"/>
          </w:rPr>
          <w:t>formation@artisanat-bfc.fr</w:t>
        </w:r>
      </w:hyperlink>
      <w:r w:rsidR="00A7475F">
        <w:rPr>
          <w:rFonts w:ascii="Montserrat" w:hAnsi="Montserrat"/>
          <w:sz w:val="20"/>
          <w:szCs w:val="20"/>
        </w:rPr>
        <w:t xml:space="preserve"> +</w:t>
      </w:r>
      <w:r w:rsidR="003F1C14">
        <w:rPr>
          <w:rFonts w:ascii="Montserrat" w:hAnsi="Montserrat"/>
          <w:sz w:val="20"/>
          <w:szCs w:val="20"/>
        </w:rPr>
        <w:t xml:space="preserve"> suivant le site de formation</w:t>
      </w:r>
    </w:p>
    <w:p w14:paraId="2DB98731" w14:textId="41842929" w:rsidR="003F1C14" w:rsidRPr="00E65A9C" w:rsidRDefault="003F1C14" w:rsidP="00E65A9C">
      <w:pPr>
        <w:pStyle w:val="Paragraphedeliste"/>
        <w:numPr>
          <w:ilvl w:val="0"/>
          <w:numId w:val="25"/>
        </w:numPr>
        <w:jc w:val="both"/>
        <w:rPr>
          <w:rFonts w:ascii="Montserrat" w:hAnsi="Montserrat"/>
          <w:sz w:val="20"/>
          <w:szCs w:val="20"/>
        </w:rPr>
      </w:pPr>
      <w:r w:rsidRPr="00E65A9C">
        <w:rPr>
          <w:rFonts w:ascii="Montserrat" w:hAnsi="Montserrat"/>
          <w:sz w:val="20"/>
          <w:szCs w:val="20"/>
        </w:rPr>
        <w:t xml:space="preserve">CMA FORMATION GEVINGEY : </w:t>
      </w:r>
      <w:hyperlink r:id="rId11" w:history="1">
        <w:r w:rsidRPr="00E65A9C">
          <w:rPr>
            <w:rStyle w:val="Lienhypertexte"/>
            <w:rFonts w:ascii="Montserrat" w:hAnsi="Montserrat"/>
            <w:sz w:val="20"/>
            <w:szCs w:val="20"/>
          </w:rPr>
          <w:t>ccarles@artisanat-bfc.fr</w:t>
        </w:r>
      </w:hyperlink>
    </w:p>
    <w:p w14:paraId="5A45B211" w14:textId="4D81CECB" w:rsidR="003F1C14" w:rsidRDefault="003F1C14" w:rsidP="00E65A9C">
      <w:pPr>
        <w:ind w:left="708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Contact : Corentin Carles </w:t>
      </w:r>
    </w:p>
    <w:p w14:paraId="499B49D6" w14:textId="32E92303" w:rsidR="003F1C14" w:rsidRDefault="003F1C14" w:rsidP="00E65A9C">
      <w:pPr>
        <w:ind w:left="708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23 route de Lons le Saunier</w:t>
      </w:r>
    </w:p>
    <w:p w14:paraId="1C3C3E21" w14:textId="4D19F9D9" w:rsidR="003F1C14" w:rsidRDefault="003F1C14" w:rsidP="00E65A9C">
      <w:pPr>
        <w:ind w:left="708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39750 Gevingey</w:t>
      </w:r>
    </w:p>
    <w:p w14:paraId="2DE7CBC2" w14:textId="786F869B" w:rsidR="003F1C14" w:rsidRPr="00E65A9C" w:rsidRDefault="003F1C14" w:rsidP="00E65A9C">
      <w:pPr>
        <w:pStyle w:val="Paragraphedeliste"/>
        <w:numPr>
          <w:ilvl w:val="0"/>
          <w:numId w:val="25"/>
        </w:numPr>
        <w:jc w:val="both"/>
        <w:rPr>
          <w:rFonts w:ascii="Montserrat" w:hAnsi="Montserrat"/>
          <w:sz w:val="20"/>
          <w:szCs w:val="20"/>
        </w:rPr>
      </w:pPr>
      <w:r w:rsidRPr="00E65A9C">
        <w:rPr>
          <w:rFonts w:ascii="Montserrat" w:hAnsi="Montserrat"/>
          <w:sz w:val="20"/>
          <w:szCs w:val="20"/>
        </w:rPr>
        <w:t xml:space="preserve">CMA FORMATION VESOUL : </w:t>
      </w:r>
      <w:hyperlink r:id="rId12" w:history="1">
        <w:r w:rsidRPr="00E65A9C">
          <w:rPr>
            <w:rStyle w:val="Lienhypertexte"/>
            <w:rFonts w:ascii="Montserrat" w:hAnsi="Montserrat"/>
            <w:sz w:val="20"/>
            <w:szCs w:val="20"/>
          </w:rPr>
          <w:t>slamothe@artisanat-bfc.fr</w:t>
        </w:r>
      </w:hyperlink>
    </w:p>
    <w:p w14:paraId="3342657F" w14:textId="1EC88CA3" w:rsidR="003F1C14" w:rsidRDefault="003F1C14" w:rsidP="00E65A9C">
      <w:pPr>
        <w:ind w:left="708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Contact : Sébastien Lamothe</w:t>
      </w:r>
    </w:p>
    <w:p w14:paraId="29D9BC9A" w14:textId="0B5686FD" w:rsidR="003F1C14" w:rsidRDefault="003F1C14" w:rsidP="00E65A9C">
      <w:pPr>
        <w:ind w:left="708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5 Rue du </w:t>
      </w:r>
      <w:proofErr w:type="spellStart"/>
      <w:r>
        <w:rPr>
          <w:rFonts w:ascii="Montserrat" w:hAnsi="Montserrat"/>
          <w:sz w:val="20"/>
          <w:szCs w:val="20"/>
        </w:rPr>
        <w:t>Talerot</w:t>
      </w:r>
      <w:proofErr w:type="spellEnd"/>
    </w:p>
    <w:p w14:paraId="5165F49B" w14:textId="77777777" w:rsidR="003F1C14" w:rsidRDefault="003F1C14" w:rsidP="00E65A9C">
      <w:pPr>
        <w:ind w:left="708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70000 Vesoul </w:t>
      </w:r>
    </w:p>
    <w:p w14:paraId="1FA7255E" w14:textId="44D1A24C" w:rsidR="0048623A" w:rsidRPr="003F1C14" w:rsidRDefault="00443815" w:rsidP="003F1C14">
      <w:pPr>
        <w:jc w:val="both"/>
        <w:rPr>
          <w:rFonts w:ascii="Montserrat" w:hAnsi="Montserrat"/>
          <w:sz w:val="20"/>
          <w:szCs w:val="20"/>
        </w:rPr>
      </w:pPr>
      <w:r w:rsidRPr="00CD6C44">
        <w:rPr>
          <w:rFonts w:ascii="Arial" w:hAnsi="Arial" w:cs="Arial"/>
          <w:i/>
          <w:iCs/>
          <w:sz w:val="16"/>
          <w:szCs w:val="16"/>
        </w:rPr>
        <w:t xml:space="preserve">L’entrée en </w:t>
      </w:r>
      <w:r w:rsidR="000B3DC9" w:rsidRPr="00CD6C44">
        <w:rPr>
          <w:rFonts w:ascii="Arial" w:hAnsi="Arial" w:cs="Arial"/>
          <w:i/>
          <w:iCs/>
          <w:sz w:val="16"/>
          <w:szCs w:val="16"/>
        </w:rPr>
        <w:t>formation</w:t>
      </w:r>
      <w:r w:rsidRPr="00CD6C44">
        <w:rPr>
          <w:rFonts w:ascii="Arial" w:hAnsi="Arial" w:cs="Arial"/>
          <w:i/>
          <w:iCs/>
          <w:sz w:val="16"/>
          <w:szCs w:val="16"/>
        </w:rPr>
        <w:t xml:space="preserve"> est soumise à une inscription préalable. Pour tout changement de stagiaire, report, absence, etc. merci de contacter notre service commercial ci-dessus indiqué.</w:t>
      </w:r>
    </w:p>
    <w:p w14:paraId="46AA718C" w14:textId="1FB5E1E1" w:rsidR="00443815" w:rsidRPr="0048623A" w:rsidRDefault="009A7A07" w:rsidP="00EF7934">
      <w:pPr>
        <w:spacing w:after="0"/>
        <w:jc w:val="center"/>
        <w:rPr>
          <w:rFonts w:ascii="Montserrat" w:hAnsi="Montserrat"/>
          <w:b/>
          <w:bCs/>
          <w:i/>
          <w:iCs/>
          <w:sz w:val="20"/>
          <w:szCs w:val="20"/>
        </w:rPr>
      </w:pPr>
      <w:r w:rsidRPr="0048623A">
        <w:rPr>
          <w:rFonts w:ascii="Montserrat" w:hAnsi="Montserrat"/>
          <w:b/>
          <w:bCs/>
          <w:sz w:val="20"/>
          <w:szCs w:val="20"/>
        </w:rPr>
        <w:t>E</w:t>
      </w:r>
      <w:r w:rsidR="00C7414E" w:rsidRPr="0048623A">
        <w:rPr>
          <w:rFonts w:ascii="Montserrat" w:hAnsi="Montserrat"/>
          <w:b/>
          <w:bCs/>
          <w:sz w:val="20"/>
          <w:szCs w:val="20"/>
        </w:rPr>
        <w:t>ntreprises</w:t>
      </w:r>
      <w:r w:rsidR="5B861799" w:rsidRPr="0048623A">
        <w:rPr>
          <w:rFonts w:ascii="Montserrat" w:hAnsi="Montserrat"/>
          <w:b/>
          <w:bCs/>
          <w:sz w:val="20"/>
          <w:szCs w:val="20"/>
        </w:rPr>
        <w:t xml:space="preserve"> </w:t>
      </w:r>
      <w:r w:rsidR="00C7414E" w:rsidRPr="0048623A">
        <w:rPr>
          <w:rFonts w:ascii="Montserrat" w:hAnsi="Montserrat"/>
          <w:b/>
          <w:bCs/>
          <w:sz w:val="20"/>
          <w:szCs w:val="20"/>
        </w:rPr>
        <w:t>d</w:t>
      </w:r>
      <w:r w:rsidR="5B861799" w:rsidRPr="0048623A">
        <w:rPr>
          <w:rFonts w:ascii="Montserrat" w:hAnsi="Montserrat"/>
          <w:b/>
          <w:bCs/>
          <w:sz w:val="20"/>
          <w:szCs w:val="20"/>
        </w:rPr>
        <w:t>es services de l’automobile</w:t>
      </w:r>
    </w:p>
    <w:p w14:paraId="25BE830B" w14:textId="6034CE85" w:rsidR="00E0449A" w:rsidRPr="0048623A" w:rsidRDefault="00E0449A" w:rsidP="00E0449A">
      <w:pPr>
        <w:shd w:val="clear" w:color="auto" w:fill="C0504D" w:themeFill="accent2"/>
        <w:jc w:val="center"/>
        <w:rPr>
          <w:rFonts w:ascii="Montserrat Medium" w:hAnsi="Montserrat Medium"/>
          <w:b/>
          <w:color w:val="FFFFFF" w:themeColor="background1"/>
          <w:sz w:val="24"/>
          <w:szCs w:val="24"/>
        </w:rPr>
      </w:pPr>
      <w:r w:rsidRPr="0048623A">
        <w:rPr>
          <w:rFonts w:ascii="Montserrat Medium" w:hAnsi="Montserrat Medium"/>
          <w:b/>
          <w:color w:val="FFFFFF" w:themeColor="background1"/>
          <w:sz w:val="24"/>
          <w:szCs w:val="24"/>
        </w:rPr>
        <w:t>ENTREPRISE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6B6707" w:rsidRPr="0048623A" w14:paraId="650C1686" w14:textId="77777777" w:rsidTr="23FE40AF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2AA4D" w14:textId="2A922AE4" w:rsidR="006B6707" w:rsidRPr="0048623A" w:rsidRDefault="006B6707" w:rsidP="00E0449A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8623A">
              <w:rPr>
                <w:rFonts w:ascii="Montserrat" w:hAnsi="Montserrat"/>
                <w:sz w:val="20"/>
                <w:szCs w:val="20"/>
              </w:rPr>
              <w:t xml:space="preserve">Raison sociale : </w:t>
            </w:r>
          </w:p>
        </w:tc>
      </w:tr>
      <w:tr w:rsidR="006B6707" w:rsidRPr="0048623A" w14:paraId="16948F4D" w14:textId="77777777" w:rsidTr="23FE40AF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9089F" w14:textId="1BFB8106" w:rsidR="006B6707" w:rsidRPr="0048623A" w:rsidRDefault="006B6707" w:rsidP="00E0449A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8623A">
              <w:rPr>
                <w:rFonts w:ascii="Montserrat" w:hAnsi="Montserrat"/>
                <w:sz w:val="20"/>
                <w:szCs w:val="20"/>
              </w:rPr>
              <w:t>N°SIRET :</w:t>
            </w: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C6B7F" w14:textId="03FF8E48" w:rsidR="006B6707" w:rsidRPr="0048623A" w:rsidRDefault="006B6707" w:rsidP="00E0449A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8623A">
              <w:rPr>
                <w:rFonts w:ascii="Montserrat" w:hAnsi="Montserrat"/>
                <w:sz w:val="20"/>
                <w:szCs w:val="20"/>
              </w:rPr>
              <w:t>Code NACE :</w:t>
            </w:r>
          </w:p>
        </w:tc>
      </w:tr>
      <w:tr w:rsidR="006B6707" w:rsidRPr="0048623A" w14:paraId="74495A40" w14:textId="77777777" w:rsidTr="23FE40AF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CAB28" w14:textId="1882C3BF" w:rsidR="006B6707" w:rsidRPr="0048623A" w:rsidRDefault="006B6707" w:rsidP="06C86C4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8623A">
              <w:rPr>
                <w:rFonts w:ascii="Montserrat" w:hAnsi="Montserrat"/>
                <w:sz w:val="20"/>
                <w:szCs w:val="20"/>
              </w:rPr>
              <w:t>CP :</w:t>
            </w: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EED7B" w14:textId="1DC49CFE" w:rsidR="006B6707" w:rsidRPr="0048623A" w:rsidRDefault="006B6707" w:rsidP="00E0449A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8623A">
              <w:rPr>
                <w:rFonts w:ascii="Montserrat" w:hAnsi="Montserrat"/>
                <w:sz w:val="20"/>
                <w:szCs w:val="20"/>
              </w:rPr>
              <w:t>Ville :</w:t>
            </w:r>
          </w:p>
        </w:tc>
      </w:tr>
      <w:tr w:rsidR="006B6707" w:rsidRPr="0048623A" w14:paraId="59574F6B" w14:textId="77777777" w:rsidTr="23FE40AF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81636" w14:textId="77777777" w:rsidR="003F1C14" w:rsidRDefault="003F1C14" w:rsidP="23FE40AF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273C5F1B" w14:textId="360A1583" w:rsidR="23FE40AF" w:rsidRDefault="006B6707" w:rsidP="23FE40AF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23FE40AF">
              <w:rPr>
                <w:rFonts w:ascii="Montserrat" w:hAnsi="Montserrat"/>
                <w:sz w:val="20"/>
                <w:szCs w:val="20"/>
              </w:rPr>
              <w:t>Effectifs :</w:t>
            </w:r>
          </w:p>
          <w:p w14:paraId="68BDEDC3" w14:textId="4C0C0F63" w:rsidR="006B6707" w:rsidRPr="0048623A" w:rsidRDefault="00476F35" w:rsidP="23FE40AF">
            <w:pPr>
              <w:spacing w:before="60"/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id w:val="125903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707" w:rsidRPr="23FE40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6707" w:rsidRPr="23FE40AF">
              <w:rPr>
                <w:rFonts w:ascii="Montserrat" w:hAnsi="Montserrat"/>
                <w:sz w:val="20"/>
                <w:szCs w:val="20"/>
              </w:rPr>
              <w:t xml:space="preserve"> - de </w:t>
            </w:r>
            <w:r w:rsidR="68679B18" w:rsidRPr="23FE40AF">
              <w:rPr>
                <w:rFonts w:ascii="Montserrat" w:hAnsi="Montserrat"/>
                <w:sz w:val="20"/>
                <w:szCs w:val="20"/>
              </w:rPr>
              <w:t>11</w:t>
            </w:r>
            <w:r w:rsidR="007D0C1C" w:rsidRPr="23FE40AF">
              <w:rPr>
                <w:rFonts w:ascii="Montserrat" w:hAnsi="Montserrat"/>
                <w:sz w:val="20"/>
                <w:szCs w:val="20"/>
              </w:rPr>
              <w:t xml:space="preserve"> salariés</w:t>
            </w:r>
            <w:r w:rsidR="00F049B9">
              <w:tab/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67600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707" w:rsidRPr="23FE40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6707" w:rsidRPr="23FE40AF">
              <w:rPr>
                <w:rFonts w:ascii="Montserrat" w:hAnsi="Montserrat"/>
                <w:sz w:val="20"/>
                <w:szCs w:val="20"/>
              </w:rPr>
              <w:t xml:space="preserve"> de </w:t>
            </w:r>
            <w:r w:rsidR="4736914D" w:rsidRPr="23FE40AF">
              <w:rPr>
                <w:rFonts w:ascii="Montserrat" w:hAnsi="Montserrat"/>
                <w:sz w:val="20"/>
                <w:szCs w:val="20"/>
              </w:rPr>
              <w:t>11</w:t>
            </w:r>
            <w:r w:rsidR="006B6707" w:rsidRPr="23FE40AF">
              <w:rPr>
                <w:rFonts w:ascii="Montserrat" w:hAnsi="Montserrat"/>
                <w:sz w:val="20"/>
                <w:szCs w:val="20"/>
              </w:rPr>
              <w:t xml:space="preserve"> à 49 salariés   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20360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AE1F15E" w:rsidRPr="23FE40A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6B6707" w:rsidRPr="23FE40AF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5290B813" w:rsidRPr="23FE40AF">
              <w:rPr>
                <w:rFonts w:ascii="Montserrat" w:hAnsi="Montserrat"/>
                <w:sz w:val="20"/>
                <w:szCs w:val="20"/>
              </w:rPr>
              <w:t>de 50 à 249</w:t>
            </w:r>
            <w:r w:rsidR="006B6707" w:rsidRPr="23FE40AF">
              <w:rPr>
                <w:rFonts w:ascii="Montserrat" w:hAnsi="Montserrat"/>
                <w:sz w:val="20"/>
                <w:szCs w:val="20"/>
              </w:rPr>
              <w:t xml:space="preserve"> salariés</w:t>
            </w:r>
            <w:r w:rsidR="11ED879F" w:rsidRPr="23FE40AF"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109360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1ED879F" w:rsidRPr="23FE40A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11ED879F" w:rsidRPr="23FE40AF">
              <w:rPr>
                <w:rFonts w:ascii="Montserrat" w:hAnsi="Montserrat"/>
                <w:sz w:val="20"/>
                <w:szCs w:val="20"/>
              </w:rPr>
              <w:t xml:space="preserve"> plus de 250 salariés</w:t>
            </w:r>
          </w:p>
        </w:tc>
      </w:tr>
      <w:tr w:rsidR="006B6707" w:rsidRPr="0048623A" w14:paraId="7C9C76B7" w14:textId="77777777" w:rsidTr="23FE40AF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A9C56" w14:textId="62075B9F" w:rsidR="006B6707" w:rsidRPr="0048623A" w:rsidRDefault="006B6707" w:rsidP="00E0449A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8623A">
              <w:rPr>
                <w:rFonts w:ascii="Montserrat" w:hAnsi="Montserrat"/>
                <w:sz w:val="20"/>
                <w:szCs w:val="20"/>
              </w:rPr>
              <w:t>Personne à contacter :</w:t>
            </w:r>
          </w:p>
        </w:tc>
      </w:tr>
      <w:tr w:rsidR="006B6707" w:rsidRPr="0048623A" w14:paraId="67E3B5E9" w14:textId="77777777" w:rsidTr="23FE40AF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29381" w14:textId="77777777" w:rsidR="009D7271" w:rsidRPr="0048623A" w:rsidRDefault="009D7271" w:rsidP="00E0449A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198344C4" w14:textId="0C82DBB0" w:rsidR="006B6707" w:rsidRPr="0048623A" w:rsidRDefault="006B6707" w:rsidP="00E0449A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8623A">
              <w:rPr>
                <w:rFonts w:ascii="Montserrat" w:hAnsi="Montserrat"/>
                <w:sz w:val="20"/>
                <w:szCs w:val="20"/>
              </w:rPr>
              <w:t>Téléphone :</w:t>
            </w: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1D776" w14:textId="77777777" w:rsidR="006B6707" w:rsidRPr="0048623A" w:rsidRDefault="006B6707" w:rsidP="00E0449A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6B6707" w:rsidRPr="0048623A" w14:paraId="4123F768" w14:textId="77777777" w:rsidTr="23FE40AF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E3A6B" w14:textId="0A955F78" w:rsidR="006B6707" w:rsidRPr="0048623A" w:rsidRDefault="006B6707" w:rsidP="00E0449A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proofErr w:type="gramStart"/>
            <w:r w:rsidRPr="0048623A">
              <w:rPr>
                <w:rFonts w:ascii="Montserrat" w:hAnsi="Montserrat"/>
                <w:sz w:val="20"/>
                <w:szCs w:val="20"/>
              </w:rPr>
              <w:t>E-mail</w:t>
            </w:r>
            <w:proofErr w:type="gramEnd"/>
            <w:r w:rsidRPr="0048623A">
              <w:rPr>
                <w:rFonts w:ascii="Montserrat" w:hAnsi="Montserrat"/>
                <w:sz w:val="20"/>
                <w:szCs w:val="20"/>
              </w:rPr>
              <w:t> :</w:t>
            </w:r>
          </w:p>
        </w:tc>
      </w:tr>
    </w:tbl>
    <w:p w14:paraId="0C5BF055" w14:textId="1454991E" w:rsidR="006B6707" w:rsidRPr="0048623A" w:rsidRDefault="006B6707" w:rsidP="00E0449A">
      <w:pPr>
        <w:jc w:val="both"/>
        <w:rPr>
          <w:rFonts w:ascii="Montserrat" w:hAnsi="Montserrat"/>
          <w:szCs w:val="24"/>
        </w:rPr>
      </w:pPr>
    </w:p>
    <w:p w14:paraId="5662FEDB" w14:textId="3712E56E" w:rsidR="00F028C7" w:rsidRPr="0048623A" w:rsidRDefault="00F028C7" w:rsidP="00F028C7">
      <w:pPr>
        <w:shd w:val="clear" w:color="auto" w:fill="C0504D" w:themeFill="accent2"/>
        <w:jc w:val="center"/>
        <w:rPr>
          <w:rFonts w:ascii="Montserrat Medium" w:hAnsi="Montserrat Medium"/>
          <w:color w:val="FFFFFF" w:themeColor="background1"/>
          <w:sz w:val="24"/>
          <w:szCs w:val="24"/>
        </w:rPr>
      </w:pPr>
      <w:r w:rsidRPr="0048623A">
        <w:rPr>
          <w:rFonts w:ascii="Montserrat Medium" w:hAnsi="Montserrat Medium"/>
          <w:color w:val="FFFFFF" w:themeColor="background1"/>
          <w:sz w:val="24"/>
          <w:szCs w:val="24"/>
        </w:rPr>
        <w:t>PARTICIPANT</w:t>
      </w:r>
    </w:p>
    <w:tbl>
      <w:tblPr>
        <w:tblStyle w:val="Grilledutableau"/>
        <w:tblW w:w="9678" w:type="dxa"/>
        <w:tblLook w:val="04A0" w:firstRow="1" w:lastRow="0" w:firstColumn="1" w:lastColumn="0" w:noHBand="0" w:noVBand="1"/>
      </w:tblPr>
      <w:tblGrid>
        <w:gridCol w:w="5294"/>
        <w:gridCol w:w="4384"/>
      </w:tblGrid>
      <w:tr w:rsidR="009A0A69" w:rsidRPr="0048623A" w14:paraId="3605E204" w14:textId="77777777" w:rsidTr="009E690B">
        <w:trPr>
          <w:trHeight w:val="203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14:paraId="0BBE2656" w14:textId="3F733845" w:rsidR="009A0A69" w:rsidRPr="0048623A" w:rsidRDefault="009A0A69" w:rsidP="00310633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8623A">
              <w:rPr>
                <w:rFonts w:ascii="Montserrat" w:hAnsi="Montserrat"/>
                <w:sz w:val="20"/>
                <w:szCs w:val="20"/>
              </w:rPr>
              <w:t>Nom 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</w:tcPr>
          <w:p w14:paraId="18D171C2" w14:textId="459F56DC" w:rsidR="009A0A69" w:rsidRPr="0048623A" w:rsidRDefault="009A0A69" w:rsidP="00310633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8623A">
              <w:rPr>
                <w:rFonts w:ascii="Montserrat" w:hAnsi="Montserrat"/>
                <w:sz w:val="20"/>
                <w:szCs w:val="20"/>
              </w:rPr>
              <w:t>Prénom :</w:t>
            </w:r>
          </w:p>
        </w:tc>
      </w:tr>
      <w:tr w:rsidR="009A0A69" w:rsidRPr="0048623A" w14:paraId="4A7A767A" w14:textId="77777777" w:rsidTr="009E690B">
        <w:trPr>
          <w:trHeight w:val="210"/>
        </w:trPr>
        <w:tc>
          <w:tcPr>
            <w:tcW w:w="9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C7252" w14:textId="6DDCA8D1" w:rsidR="009A0A69" w:rsidRPr="0048623A" w:rsidRDefault="009F55C2" w:rsidP="00310633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8623A">
              <w:rPr>
                <w:rFonts w:ascii="Montserrat" w:hAnsi="Montserrat"/>
                <w:sz w:val="20"/>
                <w:szCs w:val="20"/>
              </w:rPr>
              <w:t>Date de naissance</w:t>
            </w:r>
            <w:r w:rsidR="009A0A69" w:rsidRPr="0048623A">
              <w:rPr>
                <w:rFonts w:ascii="Montserrat" w:hAnsi="Montserrat"/>
                <w:sz w:val="20"/>
                <w:szCs w:val="20"/>
              </w:rPr>
              <w:t> :</w:t>
            </w:r>
          </w:p>
        </w:tc>
      </w:tr>
      <w:tr w:rsidR="009A0A69" w:rsidRPr="0048623A" w14:paraId="43BD2722" w14:textId="77777777" w:rsidTr="009E690B">
        <w:trPr>
          <w:trHeight w:val="203"/>
        </w:trPr>
        <w:tc>
          <w:tcPr>
            <w:tcW w:w="9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56CD7" w14:textId="44A27631" w:rsidR="009A0A69" w:rsidRPr="0048623A" w:rsidRDefault="009F55C2" w:rsidP="009A0A6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proofErr w:type="gramStart"/>
            <w:r w:rsidRPr="0048623A">
              <w:rPr>
                <w:rFonts w:ascii="Montserrat" w:hAnsi="Montserrat"/>
                <w:sz w:val="20"/>
                <w:szCs w:val="20"/>
              </w:rPr>
              <w:t>Email</w:t>
            </w:r>
            <w:proofErr w:type="gramEnd"/>
            <w:r w:rsidRPr="0048623A">
              <w:rPr>
                <w:rFonts w:ascii="Montserrat" w:hAnsi="Montserrat"/>
                <w:sz w:val="20"/>
                <w:szCs w:val="20"/>
              </w:rPr>
              <w:t> :</w:t>
            </w:r>
          </w:p>
        </w:tc>
      </w:tr>
      <w:tr w:rsidR="009A0A69" w:rsidRPr="0048623A" w14:paraId="07162686" w14:textId="77777777" w:rsidTr="009E690B">
        <w:trPr>
          <w:trHeight w:val="210"/>
        </w:trPr>
        <w:tc>
          <w:tcPr>
            <w:tcW w:w="9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FFA0E" w14:textId="77777777" w:rsidR="00A55390" w:rsidRPr="0048623A" w:rsidRDefault="00A55390" w:rsidP="00310633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4A931194" w14:textId="73F65F39" w:rsidR="009A0A69" w:rsidRPr="0048623A" w:rsidRDefault="009A0A69" w:rsidP="00310633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8623A">
              <w:rPr>
                <w:rFonts w:ascii="Montserrat" w:hAnsi="Montserrat"/>
                <w:sz w:val="20"/>
                <w:szCs w:val="20"/>
              </w:rPr>
              <w:t>Emploi occupé :</w:t>
            </w:r>
          </w:p>
        </w:tc>
      </w:tr>
      <w:tr w:rsidR="009A0A69" w:rsidRPr="0048623A" w14:paraId="066B7496" w14:textId="77777777" w:rsidTr="009E690B">
        <w:trPr>
          <w:trHeight w:val="223"/>
        </w:trPr>
        <w:tc>
          <w:tcPr>
            <w:tcW w:w="9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98622" w14:textId="4331B58B" w:rsidR="009A0A69" w:rsidRPr="0048623A" w:rsidRDefault="009A0A69" w:rsidP="0C9FAA5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8623A">
              <w:rPr>
                <w:rFonts w:ascii="Montserrat" w:hAnsi="Montserrat"/>
                <w:sz w:val="20"/>
                <w:szCs w:val="20"/>
              </w:rPr>
              <w:t>Catégorie socio professionnelle :</w:t>
            </w:r>
            <w:r w:rsidR="4ADCC35D" w:rsidRPr="0048623A">
              <w:rPr>
                <w:rFonts w:ascii="Montserrat" w:eastAsia="MS Gothic" w:hAnsi="Montserrat" w:cs="Segoe UI Symbol"/>
                <w:sz w:val="20"/>
                <w:szCs w:val="20"/>
              </w:rPr>
              <w:t xml:space="preserve"> </w:t>
            </w:r>
            <w:r w:rsidR="4ADCC35D" w:rsidRPr="0048623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4ADCC35D" w:rsidRPr="0048623A">
              <w:rPr>
                <w:rFonts w:ascii="Montserrat" w:hAnsi="Montserrat"/>
                <w:sz w:val="20"/>
                <w:szCs w:val="20"/>
              </w:rPr>
              <w:t xml:space="preserve"> ouvrier/employé</w:t>
            </w:r>
            <w:r w:rsidRPr="0048623A">
              <w:rPr>
                <w:rFonts w:ascii="Montserrat" w:hAnsi="Montserrat"/>
                <w:sz w:val="20"/>
                <w:szCs w:val="20"/>
              </w:rPr>
              <w:tab/>
            </w:r>
            <w:r w:rsidR="4ADCC35D" w:rsidRPr="0048623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4ADCC35D" w:rsidRPr="0048623A">
              <w:rPr>
                <w:rFonts w:ascii="Montserrat" w:hAnsi="Montserrat"/>
                <w:sz w:val="20"/>
                <w:szCs w:val="20"/>
              </w:rPr>
              <w:t xml:space="preserve"> maitrise    </w:t>
            </w:r>
            <w:r w:rsidRPr="0048623A">
              <w:rPr>
                <w:rFonts w:ascii="Montserrat" w:hAnsi="Montserrat"/>
                <w:sz w:val="20"/>
                <w:szCs w:val="20"/>
              </w:rPr>
              <w:tab/>
            </w:r>
            <w:r w:rsidR="4ADCC35D" w:rsidRPr="0048623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4ADCC35D" w:rsidRPr="0048623A">
              <w:rPr>
                <w:rFonts w:ascii="Montserrat" w:hAnsi="Montserrat"/>
                <w:sz w:val="20"/>
                <w:szCs w:val="20"/>
              </w:rPr>
              <w:t xml:space="preserve"> cadre</w:t>
            </w:r>
          </w:p>
        </w:tc>
      </w:tr>
      <w:tr w:rsidR="009A0A69" w:rsidRPr="0048623A" w14:paraId="1B13C3FC" w14:textId="77777777" w:rsidTr="00BE6ECC">
        <w:trPr>
          <w:trHeight w:val="631"/>
        </w:trPr>
        <w:tc>
          <w:tcPr>
            <w:tcW w:w="9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67D849" w14:textId="77777777" w:rsidR="00A55390" w:rsidRPr="0048623A" w:rsidRDefault="00A55390" w:rsidP="58D3D063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51578A43" w14:textId="30E807B0" w:rsidR="00811F38" w:rsidRPr="0048623A" w:rsidRDefault="00811F38" w:rsidP="58D3D063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8623A">
              <w:rPr>
                <w:rFonts w:ascii="Montserrat" w:hAnsi="Montserrat"/>
                <w:sz w:val="20"/>
                <w:szCs w:val="20"/>
              </w:rPr>
              <w:t xml:space="preserve">Type de contrat : </w:t>
            </w:r>
            <w:r w:rsidRPr="0048623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8623A">
              <w:rPr>
                <w:rFonts w:ascii="Montserrat" w:hAnsi="Montserrat"/>
                <w:sz w:val="20"/>
                <w:szCs w:val="20"/>
              </w:rPr>
              <w:t xml:space="preserve"> CDD</w:t>
            </w:r>
            <w:r w:rsidRPr="0048623A">
              <w:rPr>
                <w:rFonts w:ascii="Montserrat" w:hAnsi="Montserrat"/>
                <w:sz w:val="20"/>
                <w:szCs w:val="20"/>
              </w:rPr>
              <w:tab/>
            </w:r>
            <w:r w:rsidRPr="0048623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8623A">
              <w:rPr>
                <w:rFonts w:ascii="Montserrat" w:hAnsi="Montserrat"/>
                <w:sz w:val="20"/>
                <w:szCs w:val="20"/>
              </w:rPr>
              <w:t xml:space="preserve"> CDI    </w:t>
            </w:r>
            <w:r w:rsidRPr="0048623A">
              <w:rPr>
                <w:rFonts w:ascii="Montserrat" w:hAnsi="Montserrat"/>
                <w:sz w:val="20"/>
                <w:szCs w:val="20"/>
              </w:rPr>
              <w:tab/>
            </w:r>
          </w:p>
          <w:p w14:paraId="372F9E07" w14:textId="507BB797" w:rsidR="009A0A69" w:rsidRPr="0048623A" w:rsidRDefault="7645267E" w:rsidP="58D3D063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8623A">
              <w:rPr>
                <w:rFonts w:ascii="Montserrat" w:hAnsi="Montserrat"/>
                <w:sz w:val="20"/>
                <w:szCs w:val="20"/>
              </w:rPr>
              <w:t>Date d’embauche</w:t>
            </w:r>
            <w:r w:rsidR="00012D53" w:rsidRPr="0048623A">
              <w:rPr>
                <w:rFonts w:ascii="Montserrat" w:hAnsi="Montserrat"/>
                <w:sz w:val="20"/>
                <w:szCs w:val="20"/>
              </w:rPr>
              <w:t> :</w:t>
            </w:r>
            <w:r w:rsidR="1AA7A4CD" w:rsidRPr="0048623A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p w14:paraId="164DA089" w14:textId="77777777" w:rsidR="00A55390" w:rsidRPr="0048623A" w:rsidRDefault="00A55390" w:rsidP="58D3D063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636454BD" w14:textId="3427B164" w:rsidR="009A0A69" w:rsidRPr="0048623A" w:rsidRDefault="1AA7A4CD" w:rsidP="58D3D063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8623A">
              <w:rPr>
                <w:rFonts w:ascii="Montserrat" w:hAnsi="Montserrat"/>
                <w:sz w:val="20"/>
                <w:szCs w:val="20"/>
              </w:rPr>
              <w:t>Statut :</w:t>
            </w:r>
            <w:r w:rsidRPr="0048623A">
              <w:rPr>
                <w:rFonts w:ascii="Montserrat" w:eastAsia="MS Gothic" w:hAnsi="Montserrat" w:cs="Segoe UI Symbol"/>
                <w:sz w:val="20"/>
                <w:szCs w:val="20"/>
              </w:rPr>
              <w:t xml:space="preserve"> </w:t>
            </w:r>
            <w:r w:rsidRPr="0048623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8623A">
              <w:rPr>
                <w:rFonts w:ascii="Montserrat" w:hAnsi="Montserrat"/>
                <w:sz w:val="20"/>
                <w:szCs w:val="20"/>
              </w:rPr>
              <w:t xml:space="preserve"> salarié branche SA</w:t>
            </w:r>
            <w:r w:rsidR="00E55DC7" w:rsidRPr="0048623A">
              <w:rPr>
                <w:rFonts w:ascii="Montserrat" w:hAnsi="Montserrat"/>
                <w:sz w:val="20"/>
                <w:szCs w:val="20"/>
              </w:rPr>
              <w:t xml:space="preserve">, </w:t>
            </w:r>
            <w:r w:rsidR="00BE6ECC" w:rsidRPr="0048623A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="009D7271" w:rsidRPr="0048623A">
              <w:rPr>
                <w:rFonts w:ascii="Montserrat" w:hAnsi="Montserrat" w:cs="Arial"/>
                <w:sz w:val="20"/>
                <w:szCs w:val="20"/>
              </w:rPr>
              <w:t>T</w:t>
            </w:r>
            <w:r w:rsidR="000A766C" w:rsidRPr="0048623A">
              <w:rPr>
                <w:rFonts w:ascii="Montserrat" w:hAnsi="Montserrat" w:cs="Arial"/>
                <w:sz w:val="20"/>
                <w:szCs w:val="20"/>
              </w:rPr>
              <w:t>ravaill</w:t>
            </w:r>
            <w:r w:rsidR="000A766C" w:rsidRPr="0048623A">
              <w:rPr>
                <w:rFonts w:ascii="Montserrat" w:hAnsi="Montserrat" w:cs="Arial"/>
                <w:sz w:val="20"/>
                <w:szCs w:val="20"/>
                <w:shd w:val="clear" w:color="auto" w:fill="FFFFFF" w:themeFill="background1"/>
              </w:rPr>
              <w:t>eur Non Salarié</w:t>
            </w:r>
            <w:r w:rsidR="002206A5" w:rsidRPr="0048623A">
              <w:rPr>
                <w:rFonts w:ascii="Montserrat" w:hAnsi="Montserrat" w:cs="Arial"/>
                <w:sz w:val="20"/>
                <w:szCs w:val="20"/>
                <w:shd w:val="clear" w:color="auto" w:fill="FFFFFF" w:themeFill="background1"/>
              </w:rPr>
              <w:t xml:space="preserve">, </w:t>
            </w:r>
            <w:r w:rsidR="00BE6ECC" w:rsidRPr="0048623A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="009E690B" w:rsidRPr="0048623A">
              <w:rPr>
                <w:rFonts w:ascii="Montserrat" w:hAnsi="Montserrat" w:cs="Arial"/>
                <w:sz w:val="20"/>
                <w:szCs w:val="20"/>
                <w:shd w:val="clear" w:color="auto" w:fill="FFFFFF" w:themeFill="background1"/>
              </w:rPr>
              <w:t>salarié autre secteur d’activité</w:t>
            </w:r>
          </w:p>
        </w:tc>
      </w:tr>
    </w:tbl>
    <w:p w14:paraId="7D364766" w14:textId="77777777" w:rsidR="0099295A" w:rsidRPr="0048623A" w:rsidRDefault="0099295A" w:rsidP="00E0449A">
      <w:pPr>
        <w:jc w:val="both"/>
        <w:rPr>
          <w:rFonts w:ascii="Montserrat" w:hAnsi="Montserrat"/>
          <w:szCs w:val="24"/>
        </w:rPr>
      </w:pPr>
    </w:p>
    <w:p w14:paraId="4387D2CD" w14:textId="53856D1D" w:rsidR="00012D53" w:rsidRPr="0048623A" w:rsidRDefault="00012D53" w:rsidP="00012D53">
      <w:pPr>
        <w:shd w:val="clear" w:color="auto" w:fill="C0504D" w:themeFill="accent2"/>
        <w:jc w:val="center"/>
        <w:rPr>
          <w:rFonts w:ascii="Montserrat Medium" w:hAnsi="Montserrat Medium"/>
          <w:b/>
          <w:color w:val="FFFFFF" w:themeColor="background1"/>
          <w:sz w:val="24"/>
          <w:szCs w:val="24"/>
        </w:rPr>
      </w:pPr>
      <w:r w:rsidRPr="0048623A">
        <w:rPr>
          <w:rFonts w:ascii="Montserrat Medium" w:hAnsi="Montserrat Medium"/>
          <w:b/>
          <w:color w:val="FFFFFF" w:themeColor="background1"/>
          <w:sz w:val="24"/>
          <w:szCs w:val="24"/>
        </w:rPr>
        <w:t>FORMATION</w:t>
      </w:r>
    </w:p>
    <w:p w14:paraId="54C0C2F1" w14:textId="65C54CC4" w:rsidR="00FD03FC" w:rsidRPr="0048623A" w:rsidRDefault="000B3DC9" w:rsidP="37A969AE">
      <w:pPr>
        <w:jc w:val="both"/>
        <w:rPr>
          <w:rFonts w:ascii="Montserrat" w:hAnsi="Montserrat"/>
          <w:color w:val="FF0000"/>
        </w:rPr>
      </w:pPr>
      <w:r w:rsidRPr="0048623A">
        <w:rPr>
          <w:rFonts w:ascii="Montserrat" w:hAnsi="Montserrat"/>
        </w:rPr>
        <w:t>Référence de la formation</w:t>
      </w:r>
      <w:r w:rsidR="00012D53" w:rsidRPr="0048623A">
        <w:rPr>
          <w:rFonts w:ascii="Montserrat" w:hAnsi="Montserrat"/>
        </w:rPr>
        <w:t xml:space="preserve"> : </w:t>
      </w:r>
      <w:r w:rsidR="0073106D" w:rsidRPr="0048623A">
        <w:rPr>
          <w:rFonts w:ascii="Montserrat" w:hAnsi="Montserrat"/>
          <w:b/>
          <w:bCs/>
        </w:rPr>
        <w:t>CMA_MVL_MOD_...</w:t>
      </w:r>
    </w:p>
    <w:p w14:paraId="3CBB16BD" w14:textId="528983EC" w:rsidR="0085739A" w:rsidRPr="0048623A" w:rsidRDefault="0085739A" w:rsidP="37A969AE">
      <w:pPr>
        <w:jc w:val="both"/>
        <w:rPr>
          <w:rFonts w:ascii="Montserrat" w:hAnsi="Montserrat"/>
        </w:rPr>
      </w:pPr>
      <w:r w:rsidRPr="0048623A">
        <w:rPr>
          <w:rFonts w:ascii="Montserrat" w:hAnsi="Montserrat"/>
        </w:rPr>
        <w:t xml:space="preserve">Référence </w:t>
      </w:r>
      <w:r w:rsidR="00784A87" w:rsidRPr="0048623A">
        <w:rPr>
          <w:rFonts w:ascii="Montserrat" w:hAnsi="Montserrat"/>
        </w:rPr>
        <w:t xml:space="preserve">de la </w:t>
      </w:r>
      <w:r w:rsidRPr="0048623A">
        <w:rPr>
          <w:rFonts w:ascii="Montserrat" w:hAnsi="Montserrat"/>
        </w:rPr>
        <w:t>session </w:t>
      </w:r>
      <w:r w:rsidR="003B4F09" w:rsidRPr="0048623A">
        <w:rPr>
          <w:rFonts w:ascii="Montserrat" w:hAnsi="Montserrat"/>
          <w:i/>
          <w:iCs/>
        </w:rPr>
        <w:t>(</w:t>
      </w:r>
      <w:r w:rsidR="00E55DC7" w:rsidRPr="0048623A">
        <w:rPr>
          <w:rFonts w:ascii="Montserrat" w:hAnsi="Montserrat"/>
          <w:i/>
          <w:iCs/>
          <w:sz w:val="18"/>
          <w:szCs w:val="18"/>
        </w:rPr>
        <w:t>date et lieux de formation</w:t>
      </w:r>
      <w:r w:rsidR="003B4F09" w:rsidRPr="0048623A">
        <w:rPr>
          <w:rFonts w:ascii="Montserrat" w:hAnsi="Montserrat"/>
          <w:i/>
          <w:iCs/>
          <w:sz w:val="18"/>
          <w:szCs w:val="18"/>
        </w:rPr>
        <w:t>)</w:t>
      </w:r>
      <w:r w:rsidR="00925097" w:rsidRPr="0048623A">
        <w:rPr>
          <w:rFonts w:ascii="Montserrat" w:hAnsi="Montserrat"/>
          <w:i/>
          <w:iCs/>
          <w:sz w:val="18"/>
          <w:szCs w:val="18"/>
        </w:rPr>
        <w:t> </w:t>
      </w:r>
      <w:r w:rsidR="00925097" w:rsidRPr="0048623A">
        <w:rPr>
          <w:rFonts w:ascii="Montserrat" w:hAnsi="Montserrat"/>
          <w:sz w:val="18"/>
          <w:szCs w:val="18"/>
        </w:rPr>
        <w:t xml:space="preserve">: </w:t>
      </w:r>
    </w:p>
    <w:p w14:paraId="2A6513BA" w14:textId="10B51E62" w:rsidR="00E344F1" w:rsidRPr="0048623A" w:rsidRDefault="00012D53" w:rsidP="00E0449A">
      <w:pPr>
        <w:jc w:val="both"/>
        <w:rPr>
          <w:rFonts w:ascii="Montserrat" w:hAnsi="Montserrat"/>
        </w:rPr>
      </w:pPr>
      <w:r w:rsidRPr="5C6205C8">
        <w:rPr>
          <w:rFonts w:ascii="Montserrat" w:hAnsi="Montserrat"/>
        </w:rPr>
        <w:t xml:space="preserve">Durée totale de la formation : </w:t>
      </w:r>
      <w:r w:rsidR="00E344F1" w:rsidRPr="5C6205C8">
        <w:rPr>
          <w:rFonts w:ascii="Montserrat" w:hAnsi="Montserrat"/>
        </w:rPr>
        <w:t xml:space="preserve"> </w:t>
      </w:r>
      <w:r w:rsidR="006738C4" w:rsidRPr="5C6205C8">
        <w:rPr>
          <w:rFonts w:ascii="Montserrat" w:hAnsi="Montserrat"/>
        </w:rPr>
        <w:t>….</w:t>
      </w:r>
      <w:r w:rsidR="0BDDDF10" w:rsidRPr="5C6205C8">
        <w:rPr>
          <w:rFonts w:ascii="Montserrat" w:hAnsi="Montserrat"/>
        </w:rPr>
        <w:t xml:space="preserve"> </w:t>
      </w:r>
      <w:r w:rsidR="00E344F1" w:rsidRPr="5C6205C8">
        <w:rPr>
          <w:rFonts w:ascii="Montserrat" w:hAnsi="Montserrat"/>
        </w:rPr>
        <w:t>H</w:t>
      </w:r>
      <w:r w:rsidRPr="5C6205C8">
        <w:rPr>
          <w:rFonts w:ascii="Montserrat" w:hAnsi="Montserrat"/>
        </w:rPr>
        <w:t>eures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89"/>
        <w:gridCol w:w="1813"/>
        <w:gridCol w:w="1813"/>
      </w:tblGrid>
      <w:tr w:rsidR="000B3DC9" w:rsidRPr="0048623A" w14:paraId="2465ED64" w14:textId="77777777" w:rsidTr="5C6205C8">
        <w:tc>
          <w:tcPr>
            <w:tcW w:w="1413" w:type="dxa"/>
          </w:tcPr>
          <w:p w14:paraId="746AA670" w14:textId="78A8A4F5" w:rsidR="000B3DC9" w:rsidRPr="0048623A" w:rsidRDefault="000B3DC9" w:rsidP="000B3DC9">
            <w:pPr>
              <w:jc w:val="center"/>
              <w:rPr>
                <w:rFonts w:ascii="Montserrat" w:hAnsi="Montserrat"/>
                <w:b/>
                <w:color w:val="C0504D" w:themeColor="accent2"/>
                <w:sz w:val="20"/>
                <w:szCs w:val="24"/>
              </w:rPr>
            </w:pPr>
            <w:r w:rsidRPr="0048623A">
              <w:rPr>
                <w:rFonts w:ascii="Montserrat" w:hAnsi="Montserrat"/>
                <w:b/>
                <w:color w:val="C0504D" w:themeColor="accent2"/>
                <w:sz w:val="20"/>
                <w:szCs w:val="24"/>
              </w:rPr>
              <w:t>Session</w:t>
            </w:r>
          </w:p>
        </w:tc>
        <w:tc>
          <w:tcPr>
            <w:tcW w:w="1134" w:type="dxa"/>
          </w:tcPr>
          <w:p w14:paraId="3A7FFFD0" w14:textId="44BCF1DA" w:rsidR="000B3DC9" w:rsidRPr="0048623A" w:rsidRDefault="000B3DC9" w:rsidP="000B3DC9">
            <w:pPr>
              <w:jc w:val="center"/>
              <w:rPr>
                <w:rFonts w:ascii="Montserrat" w:hAnsi="Montserrat"/>
                <w:b/>
                <w:color w:val="C0504D" w:themeColor="accent2"/>
                <w:sz w:val="20"/>
                <w:szCs w:val="24"/>
              </w:rPr>
            </w:pPr>
            <w:r w:rsidRPr="0048623A">
              <w:rPr>
                <w:rFonts w:ascii="Montserrat" w:hAnsi="Montserrat"/>
                <w:b/>
                <w:color w:val="C0504D" w:themeColor="accent2"/>
                <w:sz w:val="20"/>
                <w:szCs w:val="24"/>
              </w:rPr>
              <w:t>Durée (heures)</w:t>
            </w:r>
          </w:p>
        </w:tc>
        <w:tc>
          <w:tcPr>
            <w:tcW w:w="2889" w:type="dxa"/>
          </w:tcPr>
          <w:p w14:paraId="5B85A268" w14:textId="65DE2F9F" w:rsidR="000B3DC9" w:rsidRPr="0048623A" w:rsidRDefault="000B3DC9" w:rsidP="000B3DC9">
            <w:pPr>
              <w:jc w:val="center"/>
              <w:rPr>
                <w:rFonts w:ascii="Montserrat" w:hAnsi="Montserrat"/>
                <w:b/>
                <w:color w:val="C0504D" w:themeColor="accent2"/>
                <w:sz w:val="20"/>
                <w:szCs w:val="24"/>
              </w:rPr>
            </w:pPr>
            <w:r w:rsidRPr="0048623A">
              <w:rPr>
                <w:rFonts w:ascii="Montserrat" w:hAnsi="Montserrat"/>
                <w:b/>
                <w:color w:val="C0504D" w:themeColor="accent2"/>
                <w:sz w:val="20"/>
                <w:szCs w:val="24"/>
              </w:rPr>
              <w:t>Lieu</w:t>
            </w:r>
          </w:p>
        </w:tc>
        <w:tc>
          <w:tcPr>
            <w:tcW w:w="1813" w:type="dxa"/>
          </w:tcPr>
          <w:p w14:paraId="30B45370" w14:textId="1A0AC6DC" w:rsidR="000B3DC9" w:rsidRPr="0048623A" w:rsidRDefault="000B3DC9" w:rsidP="000B3DC9">
            <w:pPr>
              <w:jc w:val="center"/>
              <w:rPr>
                <w:rFonts w:ascii="Montserrat" w:hAnsi="Montserrat"/>
                <w:b/>
                <w:color w:val="C0504D" w:themeColor="accent2"/>
                <w:sz w:val="20"/>
                <w:szCs w:val="24"/>
              </w:rPr>
            </w:pPr>
            <w:r w:rsidRPr="0048623A">
              <w:rPr>
                <w:rFonts w:ascii="Montserrat" w:hAnsi="Montserrat"/>
                <w:b/>
                <w:color w:val="C0504D" w:themeColor="accent2"/>
                <w:sz w:val="20"/>
                <w:szCs w:val="24"/>
              </w:rPr>
              <w:t>Date(s)</w:t>
            </w:r>
          </w:p>
        </w:tc>
        <w:tc>
          <w:tcPr>
            <w:tcW w:w="1813" w:type="dxa"/>
          </w:tcPr>
          <w:p w14:paraId="10F1B97F" w14:textId="026D6C1B" w:rsidR="000B3DC9" w:rsidRPr="0048623A" w:rsidRDefault="000B3DC9" w:rsidP="000B3DC9">
            <w:pPr>
              <w:jc w:val="center"/>
              <w:rPr>
                <w:rFonts w:ascii="Montserrat" w:hAnsi="Montserrat"/>
                <w:b/>
                <w:color w:val="C0504D" w:themeColor="accent2"/>
                <w:sz w:val="20"/>
                <w:szCs w:val="24"/>
              </w:rPr>
            </w:pPr>
            <w:r w:rsidRPr="0048623A">
              <w:rPr>
                <w:rFonts w:ascii="Montserrat" w:hAnsi="Montserrat"/>
                <w:b/>
                <w:color w:val="C0504D" w:themeColor="accent2"/>
                <w:sz w:val="20"/>
                <w:szCs w:val="24"/>
              </w:rPr>
              <w:t>Tarif</w:t>
            </w:r>
          </w:p>
        </w:tc>
      </w:tr>
      <w:tr w:rsidR="000B3DC9" w:rsidRPr="0048623A" w14:paraId="04F47158" w14:textId="77777777" w:rsidTr="5C6205C8">
        <w:trPr>
          <w:trHeight w:val="584"/>
        </w:trPr>
        <w:tc>
          <w:tcPr>
            <w:tcW w:w="1413" w:type="dxa"/>
            <w:vAlign w:val="center"/>
          </w:tcPr>
          <w:p w14:paraId="7550EE44" w14:textId="4552D688" w:rsidR="000B3DC9" w:rsidRPr="0048623A" w:rsidRDefault="000B3DC9" w:rsidP="00E0449A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D197D8" w14:textId="1A640F3A" w:rsidR="000B3DC9" w:rsidRPr="0048623A" w:rsidRDefault="000B3DC9" w:rsidP="00E0449A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14:paraId="4FBB1E19" w14:textId="0E35419B" w:rsidR="000B3DC9" w:rsidRPr="0048623A" w:rsidRDefault="000B3DC9" w:rsidP="00E0449A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587E7CBF" w14:textId="2B8FD5E2" w:rsidR="000B3DC9" w:rsidRPr="0048623A" w:rsidRDefault="000B3DC9" w:rsidP="00E0449A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07849929" w14:textId="44CD0A5E" w:rsidR="000B3DC9" w:rsidRPr="0048623A" w:rsidRDefault="000B3DC9" w:rsidP="00E344F1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8623A">
              <w:rPr>
                <w:rFonts w:ascii="Montserrat" w:hAnsi="Montserrat"/>
                <w:sz w:val="20"/>
                <w:szCs w:val="20"/>
              </w:rPr>
              <w:t>€ HT</w:t>
            </w:r>
          </w:p>
        </w:tc>
      </w:tr>
      <w:tr w:rsidR="000B3DC9" w:rsidRPr="0048623A" w14:paraId="307C189A" w14:textId="77777777" w:rsidTr="5C6205C8">
        <w:trPr>
          <w:trHeight w:val="551"/>
        </w:trPr>
        <w:tc>
          <w:tcPr>
            <w:tcW w:w="7249" w:type="dxa"/>
            <w:gridSpan w:val="4"/>
            <w:vAlign w:val="center"/>
          </w:tcPr>
          <w:p w14:paraId="268F68E4" w14:textId="4E21322F" w:rsidR="000B3DC9" w:rsidRPr="0048623A" w:rsidRDefault="000B3DC9" w:rsidP="00E0449A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8623A">
              <w:rPr>
                <w:rFonts w:ascii="Montserrat" w:hAnsi="Montserrat"/>
                <w:sz w:val="20"/>
                <w:szCs w:val="20"/>
              </w:rPr>
              <w:t>Nombre d’heures achetées :</w:t>
            </w:r>
            <w:r w:rsidR="75BAB063" w:rsidRPr="0048623A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  <w:vAlign w:val="center"/>
          </w:tcPr>
          <w:p w14:paraId="66B7B3DD" w14:textId="09B9FEA8" w:rsidR="000B3DC9" w:rsidRPr="0048623A" w:rsidRDefault="000B3DC9" w:rsidP="00E344F1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8623A">
              <w:rPr>
                <w:rFonts w:ascii="Montserrat" w:hAnsi="Montserrat"/>
                <w:sz w:val="20"/>
                <w:szCs w:val="20"/>
              </w:rPr>
              <w:t>€ TTC*</w:t>
            </w:r>
          </w:p>
        </w:tc>
      </w:tr>
      <w:tr w:rsidR="000B3DC9" w:rsidRPr="001B73E9" w14:paraId="35487336" w14:textId="77777777" w:rsidTr="5C6205C8">
        <w:tc>
          <w:tcPr>
            <w:tcW w:w="9062" w:type="dxa"/>
            <w:gridSpan w:val="5"/>
          </w:tcPr>
          <w:p w14:paraId="7B941627" w14:textId="79AE6ECC" w:rsidR="000B3DC9" w:rsidRPr="0048623A" w:rsidRDefault="000B3DC9" w:rsidP="000B3DC9">
            <w:pPr>
              <w:pStyle w:val="Paragraphedeliste"/>
              <w:jc w:val="right"/>
              <w:rPr>
                <w:rFonts w:ascii="Montserrat" w:hAnsi="Montserrat"/>
                <w:sz w:val="20"/>
                <w:szCs w:val="20"/>
              </w:rPr>
            </w:pPr>
            <w:r w:rsidRPr="0048623A">
              <w:rPr>
                <w:rFonts w:ascii="Montserrat" w:hAnsi="Montserrat"/>
                <w:sz w:val="20"/>
                <w:szCs w:val="20"/>
              </w:rPr>
              <w:t>*Les tarifs TTC sont communiqués sous réserve du taux en vigueur</w:t>
            </w:r>
          </w:p>
          <w:p w14:paraId="33DD7A87" w14:textId="77777777" w:rsidR="000B3DC9" w:rsidRPr="0048623A" w:rsidRDefault="000B3DC9" w:rsidP="000B3DC9">
            <w:pPr>
              <w:pStyle w:val="Paragraphedeliste"/>
              <w:jc w:val="right"/>
              <w:rPr>
                <w:rFonts w:ascii="Montserrat" w:hAnsi="Montserrat"/>
                <w:sz w:val="20"/>
                <w:szCs w:val="20"/>
              </w:rPr>
            </w:pPr>
          </w:p>
          <w:p w14:paraId="27CED263" w14:textId="2792D639" w:rsidR="00E21F64" w:rsidRPr="0048623A" w:rsidRDefault="00E21F64" w:rsidP="00A47090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48623A">
              <w:rPr>
                <w:rFonts w:ascii="Montserrat" w:hAnsi="Montserrat"/>
                <w:b/>
                <w:bCs/>
                <w:sz w:val="20"/>
                <w:szCs w:val="20"/>
              </w:rPr>
              <w:t xml:space="preserve">Je retourne au </w:t>
            </w:r>
            <w:r w:rsidR="00D02EC3" w:rsidRPr="0048623A">
              <w:rPr>
                <w:rFonts w:ascii="Montserrat" w:hAnsi="Montserrat"/>
                <w:b/>
                <w:bCs/>
                <w:sz w:val="20"/>
                <w:szCs w:val="20"/>
              </w:rPr>
              <w:t>site de formation</w:t>
            </w:r>
            <w:r w:rsidRPr="0048623A">
              <w:rPr>
                <w:rFonts w:ascii="Montserrat" w:hAnsi="Montserrat"/>
                <w:b/>
                <w:bCs/>
                <w:sz w:val="20"/>
                <w:szCs w:val="20"/>
              </w:rPr>
              <w:t xml:space="preserve"> le présent document complété, daté et signé. </w:t>
            </w:r>
          </w:p>
          <w:p w14:paraId="2963C5ED" w14:textId="5B4DE990" w:rsidR="00A47090" w:rsidRPr="0048623A" w:rsidRDefault="00A47090" w:rsidP="00A47090">
            <w:pPr>
              <w:spacing w:after="200" w:line="276" w:lineRule="auto"/>
              <w:rPr>
                <w:rFonts w:ascii="Montserrat" w:hAnsi="Montserrat"/>
                <w:sz w:val="20"/>
                <w:szCs w:val="20"/>
              </w:rPr>
            </w:pPr>
            <w:r w:rsidRPr="5C6205C8">
              <w:rPr>
                <w:rFonts w:ascii="Montserrat" w:hAnsi="Montserrat"/>
                <w:sz w:val="20"/>
                <w:szCs w:val="20"/>
              </w:rPr>
              <w:t>En signant ce document, vous confirmez que le(la) collaborateur(</w:t>
            </w:r>
            <w:proofErr w:type="spellStart"/>
            <w:r w:rsidRPr="5C6205C8">
              <w:rPr>
                <w:rFonts w:ascii="Montserrat" w:hAnsi="Montserrat"/>
                <w:sz w:val="20"/>
                <w:szCs w:val="20"/>
              </w:rPr>
              <w:t>trice</w:t>
            </w:r>
            <w:proofErr w:type="spellEnd"/>
            <w:r w:rsidRPr="5C6205C8">
              <w:rPr>
                <w:rFonts w:ascii="Montserrat" w:hAnsi="Montserrat"/>
                <w:sz w:val="20"/>
                <w:szCs w:val="20"/>
              </w:rPr>
              <w:t xml:space="preserve">) </w:t>
            </w:r>
            <w:r w:rsidR="4A874310" w:rsidRPr="5C6205C8">
              <w:rPr>
                <w:rFonts w:ascii="Montserrat" w:hAnsi="Montserrat"/>
                <w:sz w:val="20"/>
                <w:szCs w:val="20"/>
              </w:rPr>
              <w:t>à</w:t>
            </w:r>
            <w:r w:rsidRPr="5C6205C8">
              <w:rPr>
                <w:rFonts w:ascii="Montserrat" w:hAnsi="Montserrat"/>
                <w:sz w:val="20"/>
                <w:szCs w:val="20"/>
              </w:rPr>
              <w:t xml:space="preserve"> inscrire est en accord avec les critères d'admission à la formation (public cible, prérequis,</w:t>
            </w:r>
            <w:r w:rsidR="04022A53" w:rsidRPr="5C6205C8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5C6205C8">
              <w:rPr>
                <w:rFonts w:ascii="Montserrat" w:hAnsi="Montserrat"/>
                <w:sz w:val="20"/>
                <w:szCs w:val="20"/>
              </w:rPr>
              <w:t>…)</w:t>
            </w:r>
          </w:p>
          <w:p w14:paraId="2154AF02" w14:textId="77777777" w:rsidR="00A47090" w:rsidRPr="0048623A" w:rsidRDefault="00A47090" w:rsidP="00A47090">
            <w:pPr>
              <w:rPr>
                <w:rFonts w:ascii="Montserrat" w:hAnsi="Montserrat"/>
                <w:sz w:val="20"/>
                <w:szCs w:val="20"/>
              </w:rPr>
            </w:pPr>
            <w:r w:rsidRPr="0048623A">
              <w:rPr>
                <w:rFonts w:ascii="Montserrat" w:hAnsi="Montserrat"/>
                <w:sz w:val="20"/>
                <w:szCs w:val="20"/>
              </w:rPr>
              <w:t xml:space="preserve">Cette formation peut faire l’objet d’une </w:t>
            </w:r>
            <w:r w:rsidRPr="0048623A">
              <w:rPr>
                <w:rFonts w:ascii="Montserrat" w:hAnsi="Montserrat"/>
                <w:b/>
                <w:sz w:val="20"/>
                <w:szCs w:val="20"/>
              </w:rPr>
              <w:t xml:space="preserve">prise en charge de votre OPCO </w:t>
            </w:r>
            <w:r w:rsidRPr="0048623A">
              <w:rPr>
                <w:rFonts w:ascii="Montserrat" w:hAnsi="Montserrat"/>
                <w:sz w:val="20"/>
                <w:szCs w:val="20"/>
              </w:rPr>
              <w:t>ou d’autres financeurs</w:t>
            </w:r>
          </w:p>
          <w:p w14:paraId="18EDA29A" w14:textId="73ACE7BE" w:rsidR="00E21F64" w:rsidRPr="0048623A" w:rsidRDefault="00E21F64" w:rsidP="00567487">
            <w:pPr>
              <w:rPr>
                <w:rFonts w:ascii="Montserrat" w:hAnsi="Montserrat"/>
                <w:sz w:val="20"/>
                <w:szCs w:val="20"/>
              </w:rPr>
            </w:pPr>
          </w:p>
          <w:p w14:paraId="27A95FD9" w14:textId="77777777" w:rsidR="00E21F64" w:rsidRPr="0048623A" w:rsidRDefault="00E21F64" w:rsidP="00567487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6FB6D228" w14:textId="71CD08CA" w:rsidR="00567487" w:rsidRPr="0048623A" w:rsidRDefault="003A5B71" w:rsidP="0073106D">
            <w:pPr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48623A">
              <w:rPr>
                <w:rFonts w:ascii="Montserrat" w:hAnsi="Montserrat"/>
                <w:b/>
                <w:bCs/>
                <w:sz w:val="20"/>
                <w:szCs w:val="20"/>
              </w:rPr>
              <w:t>Pour les salariés de la B</w:t>
            </w:r>
            <w:r w:rsidR="00E21F64" w:rsidRPr="0048623A">
              <w:rPr>
                <w:rFonts w:ascii="Montserrat" w:hAnsi="Montserrat"/>
                <w:b/>
                <w:bCs/>
                <w:sz w:val="20"/>
                <w:szCs w:val="20"/>
              </w:rPr>
              <w:t xml:space="preserve">ranche des </w:t>
            </w:r>
            <w:r w:rsidRPr="0048623A">
              <w:rPr>
                <w:rFonts w:ascii="Montserrat" w:hAnsi="Montserrat"/>
                <w:b/>
                <w:bCs/>
                <w:sz w:val="20"/>
                <w:szCs w:val="20"/>
              </w:rPr>
              <w:t>S</w:t>
            </w:r>
            <w:r w:rsidR="00E21F64" w:rsidRPr="0048623A">
              <w:rPr>
                <w:rFonts w:ascii="Montserrat" w:hAnsi="Montserrat"/>
                <w:b/>
                <w:bCs/>
                <w:sz w:val="20"/>
                <w:szCs w:val="20"/>
              </w:rPr>
              <w:t>ervices automobiles</w:t>
            </w:r>
            <w:r w:rsidR="00567487" w:rsidRPr="0048623A">
              <w:rPr>
                <w:rFonts w:ascii="Montserrat" w:hAnsi="Montserrat"/>
                <w:b/>
                <w:bCs/>
                <w:sz w:val="20"/>
                <w:szCs w:val="20"/>
              </w:rPr>
              <w:t xml:space="preserve"> (hors apprenti) :</w:t>
            </w:r>
          </w:p>
          <w:p w14:paraId="55935A4E" w14:textId="105AFA5F" w:rsidR="006D6ABF" w:rsidRPr="0048623A" w:rsidRDefault="000B3DC9" w:rsidP="0073106D">
            <w:pPr>
              <w:pStyle w:val="Default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48623A">
              <w:rPr>
                <w:sz w:val="20"/>
                <w:szCs w:val="20"/>
              </w:rPr>
              <w:t>A compter du</w:t>
            </w:r>
            <w:r w:rsidR="0017555F" w:rsidRPr="0048623A">
              <w:rPr>
                <w:sz w:val="20"/>
                <w:szCs w:val="20"/>
              </w:rPr>
              <w:t xml:space="preserve"> 01/01/202</w:t>
            </w:r>
            <w:r w:rsidR="0073106D" w:rsidRPr="0048623A">
              <w:rPr>
                <w:sz w:val="20"/>
                <w:szCs w:val="20"/>
              </w:rPr>
              <w:t>4</w:t>
            </w:r>
            <w:r w:rsidRPr="0048623A">
              <w:rPr>
                <w:sz w:val="20"/>
                <w:szCs w:val="20"/>
              </w:rPr>
              <w:t>, les références éligibles dans le cadre du plan Compétences-Emplois 202</w:t>
            </w:r>
            <w:r w:rsidR="006738C4" w:rsidRPr="0048623A">
              <w:rPr>
                <w:sz w:val="20"/>
                <w:szCs w:val="20"/>
              </w:rPr>
              <w:t>3</w:t>
            </w:r>
            <w:r w:rsidRPr="0048623A">
              <w:rPr>
                <w:sz w:val="20"/>
                <w:szCs w:val="20"/>
              </w:rPr>
              <w:t>/202</w:t>
            </w:r>
            <w:r w:rsidR="006738C4" w:rsidRPr="0048623A">
              <w:rPr>
                <w:sz w:val="20"/>
                <w:szCs w:val="20"/>
              </w:rPr>
              <w:t>5</w:t>
            </w:r>
            <w:r w:rsidRPr="0048623A">
              <w:rPr>
                <w:sz w:val="20"/>
                <w:szCs w:val="20"/>
              </w:rPr>
              <w:t xml:space="preserve"> </w:t>
            </w:r>
            <w:r w:rsidR="0073106D" w:rsidRPr="0048623A">
              <w:rPr>
                <w:sz w:val="20"/>
                <w:szCs w:val="20"/>
              </w:rPr>
              <w:t>(</w:t>
            </w:r>
            <w:hyperlink r:id="rId13" w:history="1">
              <w:r w:rsidR="0048623A" w:rsidRPr="0048623A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</w:rPr>
                <w:t>Conditions financières : Services de l'automobile | OPCO Mobilités (opcomobilites.fr)</w:t>
              </w:r>
            </w:hyperlink>
            <w:r w:rsidR="0073106D" w:rsidRPr="0048623A">
              <w:rPr>
                <w:color w:val="C00000"/>
                <w:sz w:val="20"/>
                <w:szCs w:val="20"/>
              </w:rPr>
              <w:t xml:space="preserve"> </w:t>
            </w:r>
            <w:r w:rsidR="004F719B" w:rsidRPr="0048623A">
              <w:rPr>
                <w:sz w:val="20"/>
                <w:szCs w:val="20"/>
              </w:rPr>
              <w:t xml:space="preserve">sont </w:t>
            </w:r>
            <w:r w:rsidRPr="0048623A">
              <w:rPr>
                <w:sz w:val="20"/>
                <w:szCs w:val="20"/>
              </w:rPr>
              <w:t>consultables sur le site de l’OPCO Mobilités</w:t>
            </w:r>
            <w:r w:rsidR="004F719B" w:rsidRPr="0048623A">
              <w:rPr>
                <w:sz w:val="20"/>
                <w:szCs w:val="20"/>
              </w:rPr>
              <w:t xml:space="preserve"> et</w:t>
            </w:r>
            <w:r w:rsidRPr="0048623A">
              <w:rPr>
                <w:sz w:val="20"/>
                <w:szCs w:val="20"/>
              </w:rPr>
              <w:t xml:space="preserve"> peuvent bénéficier d’une prise en charge dans la limite de </w:t>
            </w:r>
            <w:r w:rsidR="00C21942" w:rsidRPr="0048623A">
              <w:rPr>
                <w:sz w:val="20"/>
                <w:szCs w:val="20"/>
              </w:rPr>
              <w:t>6</w:t>
            </w:r>
            <w:r w:rsidR="0022581D" w:rsidRPr="0048623A">
              <w:rPr>
                <w:sz w:val="20"/>
                <w:szCs w:val="20"/>
              </w:rPr>
              <w:t xml:space="preserve">5 </w:t>
            </w:r>
            <w:r w:rsidRPr="0048623A">
              <w:rPr>
                <w:sz w:val="20"/>
                <w:szCs w:val="20"/>
              </w:rPr>
              <w:t>€/heure</w:t>
            </w:r>
            <w:r w:rsidR="0022581D" w:rsidRPr="0048623A">
              <w:rPr>
                <w:sz w:val="20"/>
                <w:szCs w:val="20"/>
              </w:rPr>
              <w:t xml:space="preserve"> HT</w:t>
            </w:r>
            <w:r w:rsidR="0061330E" w:rsidRPr="0048623A">
              <w:rPr>
                <w:sz w:val="20"/>
                <w:szCs w:val="20"/>
              </w:rPr>
              <w:t xml:space="preserve"> si l</w:t>
            </w:r>
            <w:r w:rsidR="006D6ABF" w:rsidRPr="0048623A">
              <w:rPr>
                <w:b/>
                <w:bCs/>
                <w:sz w:val="20"/>
                <w:szCs w:val="20"/>
              </w:rPr>
              <w:t xml:space="preserve">’entreprise est à jour de ses contributions légales et conventionnelles auprès de l’OPCO Mobilités sur la base </w:t>
            </w:r>
            <w:r w:rsidR="0073106D" w:rsidRPr="0048623A">
              <w:rPr>
                <w:b/>
                <w:bCs/>
                <w:sz w:val="20"/>
                <w:szCs w:val="20"/>
              </w:rPr>
              <w:t xml:space="preserve">pour 2024, </w:t>
            </w:r>
            <w:r w:rsidR="006D6ABF" w:rsidRPr="0048623A">
              <w:rPr>
                <w:b/>
                <w:bCs/>
                <w:sz w:val="20"/>
                <w:szCs w:val="20"/>
              </w:rPr>
              <w:t>M</w:t>
            </w:r>
            <w:r w:rsidR="000D28E4" w:rsidRPr="0048623A">
              <w:rPr>
                <w:b/>
                <w:bCs/>
                <w:sz w:val="20"/>
                <w:szCs w:val="20"/>
              </w:rPr>
              <w:t xml:space="preserve">asse </w:t>
            </w:r>
            <w:r w:rsidR="006D6ABF" w:rsidRPr="0048623A">
              <w:rPr>
                <w:b/>
                <w:bCs/>
                <w:sz w:val="20"/>
                <w:szCs w:val="20"/>
              </w:rPr>
              <w:t>S</w:t>
            </w:r>
            <w:r w:rsidR="000D28E4" w:rsidRPr="0048623A">
              <w:rPr>
                <w:b/>
                <w:bCs/>
                <w:sz w:val="20"/>
                <w:szCs w:val="20"/>
              </w:rPr>
              <w:t>alariale</w:t>
            </w:r>
            <w:r w:rsidR="006D6ABF" w:rsidRPr="0048623A">
              <w:rPr>
                <w:b/>
                <w:bCs/>
                <w:sz w:val="20"/>
                <w:szCs w:val="20"/>
              </w:rPr>
              <w:t xml:space="preserve"> 202</w:t>
            </w:r>
            <w:r w:rsidR="0073106D" w:rsidRPr="0048623A">
              <w:rPr>
                <w:b/>
                <w:bCs/>
                <w:sz w:val="20"/>
                <w:szCs w:val="20"/>
              </w:rPr>
              <w:t>2</w:t>
            </w:r>
            <w:r w:rsidR="006D6ABF" w:rsidRPr="0048623A">
              <w:rPr>
                <w:b/>
                <w:bCs/>
                <w:sz w:val="20"/>
                <w:szCs w:val="20"/>
              </w:rPr>
              <w:t xml:space="preserve"> </w:t>
            </w:r>
            <w:r w:rsidR="0073106D" w:rsidRPr="0048623A">
              <w:rPr>
                <w:b/>
                <w:bCs/>
                <w:sz w:val="20"/>
                <w:szCs w:val="20"/>
              </w:rPr>
              <w:t>encaissée en 2023 et effectif connu au 01/01/2024.</w:t>
            </w:r>
          </w:p>
          <w:p w14:paraId="3694E23C" w14:textId="4CAEDB47" w:rsidR="000B3DC9" w:rsidRPr="0048623A" w:rsidRDefault="000B3DC9" w:rsidP="0073106D">
            <w:pPr>
              <w:pStyle w:val="Paragraphedeliste"/>
              <w:numPr>
                <w:ilvl w:val="0"/>
                <w:numId w:val="23"/>
              </w:numPr>
              <w:ind w:left="589"/>
              <w:jc w:val="both"/>
              <w:rPr>
                <w:rFonts w:ascii="Montserrat" w:hAnsi="Montserrat"/>
                <w:sz w:val="20"/>
                <w:szCs w:val="20"/>
              </w:rPr>
            </w:pPr>
            <w:r w:rsidRPr="0048623A">
              <w:rPr>
                <w:rFonts w:ascii="Montserrat" w:hAnsi="Montserrat"/>
                <w:sz w:val="20"/>
                <w:szCs w:val="20"/>
              </w:rPr>
              <w:t xml:space="preserve">Je donne alors mandat </w:t>
            </w:r>
            <w:r w:rsidR="006738C4" w:rsidRPr="0048623A">
              <w:rPr>
                <w:rFonts w:ascii="Montserrat" w:hAnsi="Montserrat"/>
                <w:sz w:val="20"/>
                <w:szCs w:val="20"/>
              </w:rPr>
              <w:t xml:space="preserve">à la </w:t>
            </w:r>
            <w:r w:rsidR="009A09C1">
              <w:rPr>
                <w:rFonts w:ascii="Montserrat" w:hAnsi="Montserrat"/>
                <w:sz w:val="20"/>
                <w:szCs w:val="20"/>
              </w:rPr>
              <w:t>Chambre de Métiers et de l’Artisanat Bourgogne Franche-Comté – CMAR BFC</w:t>
            </w:r>
            <w:r w:rsidRPr="0048623A">
              <w:rPr>
                <w:rFonts w:ascii="Montserrat" w:hAnsi="Montserrat"/>
                <w:sz w:val="20"/>
                <w:szCs w:val="20"/>
              </w:rPr>
              <w:t xml:space="preserve">, pour le compte de l’entreprise ci-dessus nommée, </w:t>
            </w:r>
            <w:r w:rsidR="004045FC" w:rsidRPr="0048623A">
              <w:rPr>
                <w:rFonts w:ascii="Montserrat" w:hAnsi="Montserrat"/>
                <w:sz w:val="20"/>
                <w:szCs w:val="20"/>
              </w:rPr>
              <w:t xml:space="preserve">afin de déposer </w:t>
            </w:r>
            <w:r w:rsidRPr="0048623A">
              <w:rPr>
                <w:rFonts w:ascii="Montserrat" w:hAnsi="Montserrat"/>
                <w:sz w:val="20"/>
                <w:szCs w:val="20"/>
              </w:rPr>
              <w:t>une demande de prise en charge auprès de l’OPCO Mobilités, pour la présente action.</w:t>
            </w:r>
          </w:p>
          <w:p w14:paraId="175F908F" w14:textId="77777777" w:rsidR="0073106D" w:rsidRPr="0048623A" w:rsidRDefault="0073106D" w:rsidP="0073106D">
            <w:pPr>
              <w:pStyle w:val="Paragraphedeliste"/>
              <w:ind w:left="589"/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58377F91" w14:textId="1EAF9C96" w:rsidR="003213BF" w:rsidRPr="0048623A" w:rsidRDefault="00EA2422" w:rsidP="0073106D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8623A">
              <w:rPr>
                <w:rFonts w:ascii="Montserrat" w:hAnsi="Montserrat"/>
                <w:sz w:val="20"/>
                <w:szCs w:val="20"/>
              </w:rPr>
              <w:t>*</w:t>
            </w:r>
            <w:r w:rsidR="00C11356" w:rsidRPr="0048623A">
              <w:rPr>
                <w:rFonts w:ascii="Montserrat" w:hAnsi="Montserrat"/>
                <w:sz w:val="20"/>
                <w:szCs w:val="20"/>
              </w:rPr>
              <w:t xml:space="preserve">A défaut de la </w:t>
            </w:r>
            <w:r w:rsidR="00F10904" w:rsidRPr="0048623A">
              <w:rPr>
                <w:rFonts w:ascii="Montserrat" w:hAnsi="Montserrat"/>
                <w:sz w:val="20"/>
                <w:szCs w:val="20"/>
              </w:rPr>
              <w:t>confirmation de ces conditions</w:t>
            </w:r>
            <w:r w:rsidRPr="0048623A">
              <w:rPr>
                <w:rFonts w:ascii="Montserrat" w:hAnsi="Montserrat"/>
                <w:sz w:val="20"/>
                <w:szCs w:val="20"/>
              </w:rPr>
              <w:t>,</w:t>
            </w:r>
            <w:r w:rsidR="00F10904" w:rsidRPr="0048623A">
              <w:rPr>
                <w:rFonts w:ascii="Montserrat" w:hAnsi="Montserrat"/>
                <w:sz w:val="20"/>
                <w:szCs w:val="20"/>
              </w:rPr>
              <w:t xml:space="preserve"> la </w:t>
            </w:r>
            <w:r w:rsidR="009A09C1">
              <w:rPr>
                <w:rFonts w:ascii="Montserrat" w:hAnsi="Montserrat"/>
                <w:sz w:val="20"/>
                <w:szCs w:val="20"/>
              </w:rPr>
              <w:t xml:space="preserve">CMAR BFC </w:t>
            </w:r>
            <w:r w:rsidR="00F10904" w:rsidRPr="0048623A">
              <w:rPr>
                <w:rFonts w:ascii="Montserrat" w:hAnsi="Montserrat"/>
                <w:sz w:val="20"/>
                <w:szCs w:val="20"/>
              </w:rPr>
              <w:t>facturera l’entreprise.</w:t>
            </w:r>
          </w:p>
          <w:p w14:paraId="0DCE81CC" w14:textId="77777777" w:rsidR="00A86EBB" w:rsidRPr="0048623A" w:rsidRDefault="00A86EBB" w:rsidP="00567487">
            <w:pPr>
              <w:rPr>
                <w:rFonts w:ascii="Montserrat" w:hAnsi="Montserrat"/>
                <w:sz w:val="20"/>
                <w:szCs w:val="20"/>
              </w:rPr>
            </w:pPr>
          </w:p>
          <w:p w14:paraId="7A3956EA" w14:textId="77777777" w:rsidR="000B3DC9" w:rsidRPr="00E344F1" w:rsidRDefault="000B3DC9" w:rsidP="000B3DC9">
            <w:pPr>
              <w:rPr>
                <w:rFonts w:ascii="Montserrat" w:hAnsi="Montserrat"/>
                <w:sz w:val="20"/>
                <w:szCs w:val="20"/>
              </w:rPr>
            </w:pPr>
          </w:p>
          <w:p w14:paraId="75979F4A" w14:textId="77777777" w:rsidR="00861D29" w:rsidRDefault="00861D29" w:rsidP="00192022">
            <w:pPr>
              <w:rPr>
                <w:rFonts w:ascii="Montserrat" w:hAnsi="Montserrat"/>
                <w:i/>
                <w:iCs/>
                <w:sz w:val="18"/>
                <w:szCs w:val="18"/>
              </w:rPr>
            </w:pPr>
          </w:p>
          <w:p w14:paraId="23DECC18" w14:textId="5DD1B8A1" w:rsidR="00192022" w:rsidRPr="004452BB" w:rsidRDefault="00192022" w:rsidP="00192022">
            <w:pPr>
              <w:rPr>
                <w:rFonts w:ascii="Montserrat" w:hAnsi="Montserrat"/>
                <w:i/>
                <w:iCs/>
                <w:sz w:val="18"/>
                <w:szCs w:val="18"/>
              </w:rPr>
            </w:pPr>
          </w:p>
        </w:tc>
      </w:tr>
    </w:tbl>
    <w:p w14:paraId="357CC97D" w14:textId="111BB8DC" w:rsidR="00AB3438" w:rsidRPr="004D1090" w:rsidRDefault="00AB3438" w:rsidP="0082274E">
      <w:pPr>
        <w:shd w:val="clear" w:color="auto" w:fill="C0504D" w:themeFill="accent2"/>
        <w:rPr>
          <w:rFonts w:ascii="Montserrat" w:hAnsi="Montserrat"/>
          <w:szCs w:val="24"/>
        </w:rPr>
      </w:pPr>
      <w:r w:rsidRPr="00E344F1">
        <w:rPr>
          <w:rFonts w:ascii="Montserrat Medium" w:hAnsi="Montserrat Medium"/>
          <w:b/>
          <w:color w:val="FFFFFF" w:themeColor="background1"/>
          <w:sz w:val="24"/>
          <w:szCs w:val="24"/>
        </w:rPr>
        <w:t>SIGNATURE</w:t>
      </w:r>
      <w:r w:rsidR="009A3B33">
        <w:rPr>
          <w:rFonts w:ascii="Montserrat" w:hAnsi="Montserrat"/>
          <w:szCs w:val="24"/>
        </w:rPr>
        <w:br/>
      </w:r>
      <w:r w:rsidRPr="001B73E9">
        <w:rPr>
          <w:rFonts w:ascii="Montserrat" w:hAnsi="Montserrat"/>
          <w:szCs w:val="24"/>
        </w:rPr>
        <w:t>Fait à : …………………………………, Le…………………………</w:t>
      </w:r>
      <w:proofErr w:type="gramStart"/>
      <w:r w:rsidRPr="001B73E9">
        <w:rPr>
          <w:rFonts w:ascii="Montserrat" w:hAnsi="Montserrat"/>
          <w:szCs w:val="24"/>
        </w:rPr>
        <w:t>…….</w:t>
      </w:r>
      <w:proofErr w:type="gramEnd"/>
      <w:r w:rsidRPr="001B73E9">
        <w:rPr>
          <w:rFonts w:ascii="Montserrat" w:hAnsi="Montserrat"/>
          <w:szCs w:val="24"/>
        </w:rPr>
        <w:t>.</w:t>
      </w:r>
    </w:p>
    <w:p w14:paraId="3204ABB9" w14:textId="77777777" w:rsidR="00925097" w:rsidRDefault="00722037" w:rsidP="00E0449A">
      <w:pPr>
        <w:jc w:val="both"/>
        <w:rPr>
          <w:rFonts w:ascii="Montserrat" w:hAnsi="Montserrat"/>
          <w:iCs/>
          <w:sz w:val="18"/>
          <w:szCs w:val="24"/>
        </w:rPr>
      </w:pPr>
      <w:r>
        <w:rPr>
          <w:rFonts w:ascii="Montserrat" w:hAnsi="Montserrat"/>
          <w:iCs/>
          <w:sz w:val="18"/>
          <w:szCs w:val="24"/>
        </w:rPr>
        <w:t>Nom, Prénom et fonction</w:t>
      </w:r>
    </w:p>
    <w:p w14:paraId="588D17A0" w14:textId="7EBEF64C" w:rsidR="00AB3438" w:rsidRPr="001B73E9" w:rsidRDefault="00AB3438" w:rsidP="00192022">
      <w:pPr>
        <w:jc w:val="both"/>
        <w:rPr>
          <w:rFonts w:ascii="Montserrat" w:hAnsi="Montserrat"/>
          <w:i/>
          <w:sz w:val="18"/>
          <w:szCs w:val="24"/>
        </w:rPr>
      </w:pPr>
      <w:r w:rsidRPr="001B73E9">
        <w:rPr>
          <w:rFonts w:ascii="Montserrat" w:hAnsi="Montserrat"/>
          <w:i/>
          <w:sz w:val="18"/>
          <w:szCs w:val="24"/>
        </w:rPr>
        <w:t>(Signature de l’employeur)</w:t>
      </w:r>
    </w:p>
    <w:p w14:paraId="127A3FCB" w14:textId="77777777" w:rsidR="00AB3438" w:rsidRDefault="00AB3438" w:rsidP="00E0449A">
      <w:pPr>
        <w:jc w:val="both"/>
        <w:rPr>
          <w:rFonts w:ascii="Montserrat Light" w:hAnsi="Montserrat Light"/>
          <w:i/>
          <w:color w:val="FF0000"/>
          <w:sz w:val="18"/>
          <w:szCs w:val="24"/>
        </w:rPr>
      </w:pPr>
    </w:p>
    <w:sectPr w:rsidR="00AB3438" w:rsidSect="003F1C14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0616C" w14:textId="77777777" w:rsidR="00D27BA5" w:rsidRDefault="00D27BA5" w:rsidP="00443815">
      <w:pPr>
        <w:spacing w:after="0" w:line="240" w:lineRule="auto"/>
      </w:pPr>
      <w:r>
        <w:separator/>
      </w:r>
    </w:p>
  </w:endnote>
  <w:endnote w:type="continuationSeparator" w:id="0">
    <w:p w14:paraId="6ACC42FE" w14:textId="77777777" w:rsidR="00D27BA5" w:rsidRDefault="00D27BA5" w:rsidP="0044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E41EA" w14:textId="2CABC6EA" w:rsidR="00443815" w:rsidRPr="00036C69" w:rsidRDefault="00443815">
    <w:pPr>
      <w:pStyle w:val="Pieddepage"/>
      <w:rPr>
        <w:sz w:val="16"/>
        <w:szCs w:val="16"/>
      </w:rPr>
    </w:pPr>
    <w:r w:rsidRPr="00036C69">
      <w:rPr>
        <w:sz w:val="16"/>
        <w:szCs w:val="16"/>
      </w:rPr>
      <w:t xml:space="preserve">Bulletin d’inscription AO </w:t>
    </w:r>
    <w:r w:rsidR="00225FFB">
      <w:rPr>
        <w:sz w:val="16"/>
        <w:szCs w:val="16"/>
      </w:rPr>
      <w:t>OPCO MOBILITES 202</w:t>
    </w:r>
    <w:r w:rsidR="00137F09">
      <w:rPr>
        <w:sz w:val="16"/>
        <w:szCs w:val="16"/>
      </w:rPr>
      <w:t>4</w:t>
    </w:r>
    <w:r w:rsidR="00036C69">
      <w:rPr>
        <w:sz w:val="16"/>
        <w:szCs w:val="16"/>
      </w:rPr>
      <w:ptab w:relativeTo="margin" w:alignment="right" w:leader="none"/>
    </w:r>
    <w:r w:rsidR="00036C69" w:rsidRPr="00036C69">
      <w:rPr>
        <w:sz w:val="16"/>
        <w:szCs w:val="16"/>
      </w:rPr>
      <w:fldChar w:fldCharType="begin"/>
    </w:r>
    <w:r w:rsidR="00036C69" w:rsidRPr="00036C69">
      <w:rPr>
        <w:sz w:val="16"/>
        <w:szCs w:val="16"/>
      </w:rPr>
      <w:instrText>PAGE   \* MERGEFORMAT</w:instrText>
    </w:r>
    <w:r w:rsidR="00036C69" w:rsidRPr="00036C69">
      <w:rPr>
        <w:sz w:val="16"/>
        <w:szCs w:val="16"/>
      </w:rPr>
      <w:fldChar w:fldCharType="separate"/>
    </w:r>
    <w:r w:rsidR="009A3B33">
      <w:rPr>
        <w:noProof/>
        <w:sz w:val="16"/>
        <w:szCs w:val="16"/>
      </w:rPr>
      <w:t>8</w:t>
    </w:r>
    <w:r w:rsidR="00036C69" w:rsidRPr="00036C6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EB13C" w14:textId="77777777" w:rsidR="00D27BA5" w:rsidRDefault="00D27BA5" w:rsidP="00443815">
      <w:pPr>
        <w:spacing w:after="0" w:line="240" w:lineRule="auto"/>
      </w:pPr>
      <w:r>
        <w:separator/>
      </w:r>
    </w:p>
  </w:footnote>
  <w:footnote w:type="continuationSeparator" w:id="0">
    <w:p w14:paraId="1739ED46" w14:textId="77777777" w:rsidR="00D27BA5" w:rsidRDefault="00D27BA5" w:rsidP="0044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11217" w14:textId="515BDBF2" w:rsidR="00443815" w:rsidRDefault="00A314C3" w:rsidP="00A314C3">
    <w:pPr>
      <w:pStyle w:val="En-tte"/>
      <w:ind w:left="-284"/>
    </w:pPr>
    <w:r>
      <w:rPr>
        <w:noProof/>
      </w:rPr>
      <w:drawing>
        <wp:inline distT="0" distB="0" distL="0" distR="0" wp14:anchorId="4C11C315" wp14:editId="6075D33F">
          <wp:extent cx="1399310" cy="508391"/>
          <wp:effectExtent l="0" t="0" r="0" b="6350"/>
          <wp:docPr id="2050513816" name="Image 3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89620" name="Image 3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79" cy="523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3815">
      <w:rPr>
        <w:noProof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E4617" w14:textId="7B9955CF" w:rsidR="001B73E9" w:rsidRDefault="009A09C1" w:rsidP="00A314C3">
    <w:pPr>
      <w:pStyle w:val="En-tte"/>
      <w:ind w:left="-284"/>
    </w:pPr>
    <w:r>
      <w:rPr>
        <w:noProof/>
      </w:rPr>
      <w:drawing>
        <wp:inline distT="0" distB="0" distL="0" distR="0" wp14:anchorId="447DDE62" wp14:editId="69BAA086">
          <wp:extent cx="1592580" cy="521029"/>
          <wp:effectExtent l="0" t="0" r="7620" b="0"/>
          <wp:docPr id="2008302583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535778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524" cy="52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4840">
      <w:tab/>
    </w:r>
    <w:r w:rsidR="00EE484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D7FD5"/>
    <w:multiLevelType w:val="multilevel"/>
    <w:tmpl w:val="B83C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66B99"/>
    <w:multiLevelType w:val="multilevel"/>
    <w:tmpl w:val="2C2E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643FD"/>
    <w:multiLevelType w:val="multilevel"/>
    <w:tmpl w:val="27124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305AD"/>
    <w:multiLevelType w:val="multilevel"/>
    <w:tmpl w:val="F710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773C8"/>
    <w:multiLevelType w:val="hybridMultilevel"/>
    <w:tmpl w:val="84D0C7DC"/>
    <w:lvl w:ilvl="0" w:tplc="B9488C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F6D51"/>
    <w:multiLevelType w:val="hybridMultilevel"/>
    <w:tmpl w:val="017647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F4A48"/>
    <w:multiLevelType w:val="multilevel"/>
    <w:tmpl w:val="059A4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B026AE"/>
    <w:multiLevelType w:val="hybridMultilevel"/>
    <w:tmpl w:val="166467C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C30AFE"/>
    <w:multiLevelType w:val="multilevel"/>
    <w:tmpl w:val="EB68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297C52"/>
    <w:multiLevelType w:val="hybridMultilevel"/>
    <w:tmpl w:val="33B61C98"/>
    <w:lvl w:ilvl="0" w:tplc="39F28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61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660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26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43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605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81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9E3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A4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CD2FD1"/>
    <w:multiLevelType w:val="multilevel"/>
    <w:tmpl w:val="52089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5F3D70"/>
    <w:multiLevelType w:val="hybridMultilevel"/>
    <w:tmpl w:val="CC964D24"/>
    <w:lvl w:ilvl="0" w:tplc="B9488C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31B2"/>
    <w:multiLevelType w:val="multilevel"/>
    <w:tmpl w:val="734A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901A89"/>
    <w:multiLevelType w:val="multilevel"/>
    <w:tmpl w:val="533E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6C5854"/>
    <w:multiLevelType w:val="multilevel"/>
    <w:tmpl w:val="B81A4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0B4DB0"/>
    <w:multiLevelType w:val="multilevel"/>
    <w:tmpl w:val="4EBA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916E68"/>
    <w:multiLevelType w:val="multilevel"/>
    <w:tmpl w:val="BE44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C15F2F"/>
    <w:multiLevelType w:val="multilevel"/>
    <w:tmpl w:val="D4821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523232"/>
    <w:multiLevelType w:val="multilevel"/>
    <w:tmpl w:val="AFA86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D82150"/>
    <w:multiLevelType w:val="hybridMultilevel"/>
    <w:tmpl w:val="7550D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27A0E"/>
    <w:multiLevelType w:val="multilevel"/>
    <w:tmpl w:val="98B26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6A2B51"/>
    <w:multiLevelType w:val="multilevel"/>
    <w:tmpl w:val="D9C8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720508"/>
    <w:multiLevelType w:val="multilevel"/>
    <w:tmpl w:val="8CD07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6332F0"/>
    <w:multiLevelType w:val="multilevel"/>
    <w:tmpl w:val="DE82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4E3F1A"/>
    <w:multiLevelType w:val="multilevel"/>
    <w:tmpl w:val="0A0CE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229126">
    <w:abstractNumId w:val="4"/>
  </w:num>
  <w:num w:numId="2" w16cid:durableId="2058117022">
    <w:abstractNumId w:val="11"/>
  </w:num>
  <w:num w:numId="3" w16cid:durableId="105278943">
    <w:abstractNumId w:val="17"/>
  </w:num>
  <w:num w:numId="4" w16cid:durableId="32272119">
    <w:abstractNumId w:val="23"/>
  </w:num>
  <w:num w:numId="5" w16cid:durableId="589899540">
    <w:abstractNumId w:val="2"/>
  </w:num>
  <w:num w:numId="6" w16cid:durableId="311258939">
    <w:abstractNumId w:val="13"/>
  </w:num>
  <w:num w:numId="7" w16cid:durableId="538054788">
    <w:abstractNumId w:val="14"/>
  </w:num>
  <w:num w:numId="8" w16cid:durableId="673528800">
    <w:abstractNumId w:val="21"/>
  </w:num>
  <w:num w:numId="9" w16cid:durableId="1957249123">
    <w:abstractNumId w:val="24"/>
  </w:num>
  <w:num w:numId="10" w16cid:durableId="320239210">
    <w:abstractNumId w:val="20"/>
  </w:num>
  <w:num w:numId="11" w16cid:durableId="1734742497">
    <w:abstractNumId w:val="22"/>
  </w:num>
  <w:num w:numId="12" w16cid:durableId="44261216">
    <w:abstractNumId w:val="12"/>
  </w:num>
  <w:num w:numId="13" w16cid:durableId="705640142">
    <w:abstractNumId w:val="10"/>
  </w:num>
  <w:num w:numId="14" w16cid:durableId="1076710217">
    <w:abstractNumId w:val="16"/>
  </w:num>
  <w:num w:numId="15" w16cid:durableId="766274969">
    <w:abstractNumId w:val="15"/>
  </w:num>
  <w:num w:numId="16" w16cid:durableId="1823233822">
    <w:abstractNumId w:val="8"/>
  </w:num>
  <w:num w:numId="17" w16cid:durableId="1732456361">
    <w:abstractNumId w:val="18"/>
  </w:num>
  <w:num w:numId="18" w16cid:durableId="345790103">
    <w:abstractNumId w:val="1"/>
  </w:num>
  <w:num w:numId="19" w16cid:durableId="439419605">
    <w:abstractNumId w:val="6"/>
  </w:num>
  <w:num w:numId="20" w16cid:durableId="1630436856">
    <w:abstractNumId w:val="0"/>
  </w:num>
  <w:num w:numId="21" w16cid:durableId="812722106">
    <w:abstractNumId w:val="3"/>
  </w:num>
  <w:num w:numId="22" w16cid:durableId="246155186">
    <w:abstractNumId w:val="9"/>
  </w:num>
  <w:num w:numId="23" w16cid:durableId="326128696">
    <w:abstractNumId w:val="7"/>
  </w:num>
  <w:num w:numId="24" w16cid:durableId="1992519736">
    <w:abstractNumId w:val="19"/>
  </w:num>
  <w:num w:numId="25" w16cid:durableId="1346517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98"/>
    <w:rsid w:val="00012D53"/>
    <w:rsid w:val="00013DD7"/>
    <w:rsid w:val="000253F0"/>
    <w:rsid w:val="00025B46"/>
    <w:rsid w:val="00036C69"/>
    <w:rsid w:val="00046493"/>
    <w:rsid w:val="000632AC"/>
    <w:rsid w:val="00073EA3"/>
    <w:rsid w:val="000A766C"/>
    <w:rsid w:val="000B3DC9"/>
    <w:rsid w:val="000D28E4"/>
    <w:rsid w:val="000E72BD"/>
    <w:rsid w:val="00113E94"/>
    <w:rsid w:val="0011678C"/>
    <w:rsid w:val="00137F09"/>
    <w:rsid w:val="00140D42"/>
    <w:rsid w:val="001537C1"/>
    <w:rsid w:val="00160AD1"/>
    <w:rsid w:val="0017555F"/>
    <w:rsid w:val="00185F73"/>
    <w:rsid w:val="00192022"/>
    <w:rsid w:val="001B73E9"/>
    <w:rsid w:val="002206A5"/>
    <w:rsid w:val="0022581D"/>
    <w:rsid w:val="00225FFB"/>
    <w:rsid w:val="00234619"/>
    <w:rsid w:val="002512F0"/>
    <w:rsid w:val="002662F4"/>
    <w:rsid w:val="00271637"/>
    <w:rsid w:val="002A21AB"/>
    <w:rsid w:val="002C3D9F"/>
    <w:rsid w:val="002D58F3"/>
    <w:rsid w:val="002D6B3E"/>
    <w:rsid w:val="00302A70"/>
    <w:rsid w:val="00314CCE"/>
    <w:rsid w:val="003213BF"/>
    <w:rsid w:val="00370715"/>
    <w:rsid w:val="003733E7"/>
    <w:rsid w:val="003A5B71"/>
    <w:rsid w:val="003B3397"/>
    <w:rsid w:val="003B4F09"/>
    <w:rsid w:val="003D22AE"/>
    <w:rsid w:val="003F0424"/>
    <w:rsid w:val="003F1C14"/>
    <w:rsid w:val="004045FC"/>
    <w:rsid w:val="00425759"/>
    <w:rsid w:val="00430B75"/>
    <w:rsid w:val="004362D8"/>
    <w:rsid w:val="00437B37"/>
    <w:rsid w:val="00443815"/>
    <w:rsid w:val="004452BB"/>
    <w:rsid w:val="00476F35"/>
    <w:rsid w:val="0048623A"/>
    <w:rsid w:val="00487AFC"/>
    <w:rsid w:val="004C1B5E"/>
    <w:rsid w:val="004D1090"/>
    <w:rsid w:val="004D480E"/>
    <w:rsid w:val="004F719B"/>
    <w:rsid w:val="00555D9E"/>
    <w:rsid w:val="00567487"/>
    <w:rsid w:val="005701BC"/>
    <w:rsid w:val="006047DC"/>
    <w:rsid w:val="0061330E"/>
    <w:rsid w:val="006234BA"/>
    <w:rsid w:val="006320C2"/>
    <w:rsid w:val="006328F0"/>
    <w:rsid w:val="006333E3"/>
    <w:rsid w:val="006738C4"/>
    <w:rsid w:val="006B6707"/>
    <w:rsid w:val="006D6ABF"/>
    <w:rsid w:val="006E1B84"/>
    <w:rsid w:val="006E45D7"/>
    <w:rsid w:val="006F063D"/>
    <w:rsid w:val="006F5A41"/>
    <w:rsid w:val="00722037"/>
    <w:rsid w:val="0073106D"/>
    <w:rsid w:val="00784A87"/>
    <w:rsid w:val="00785A0F"/>
    <w:rsid w:val="00792129"/>
    <w:rsid w:val="007A6A21"/>
    <w:rsid w:val="007D0C1C"/>
    <w:rsid w:val="00811F38"/>
    <w:rsid w:val="0082274E"/>
    <w:rsid w:val="00847C60"/>
    <w:rsid w:val="0085739A"/>
    <w:rsid w:val="00861D29"/>
    <w:rsid w:val="00864660"/>
    <w:rsid w:val="008B706F"/>
    <w:rsid w:val="008E074B"/>
    <w:rsid w:val="00906C5C"/>
    <w:rsid w:val="00925097"/>
    <w:rsid w:val="00944099"/>
    <w:rsid w:val="0099295A"/>
    <w:rsid w:val="00994619"/>
    <w:rsid w:val="009A09C1"/>
    <w:rsid w:val="009A0A69"/>
    <w:rsid w:val="009A3B33"/>
    <w:rsid w:val="009A7A07"/>
    <w:rsid w:val="009D7271"/>
    <w:rsid w:val="009E0CC8"/>
    <w:rsid w:val="009E690B"/>
    <w:rsid w:val="009F55C2"/>
    <w:rsid w:val="00A314C3"/>
    <w:rsid w:val="00A446D1"/>
    <w:rsid w:val="00A47090"/>
    <w:rsid w:val="00A55390"/>
    <w:rsid w:val="00A7475F"/>
    <w:rsid w:val="00A86EBB"/>
    <w:rsid w:val="00AB3438"/>
    <w:rsid w:val="00AE5553"/>
    <w:rsid w:val="00AF2CB1"/>
    <w:rsid w:val="00B1230B"/>
    <w:rsid w:val="00B237C9"/>
    <w:rsid w:val="00B253D1"/>
    <w:rsid w:val="00BD1F6D"/>
    <w:rsid w:val="00BE6ECC"/>
    <w:rsid w:val="00C00D17"/>
    <w:rsid w:val="00C0606C"/>
    <w:rsid w:val="00C11356"/>
    <w:rsid w:val="00C21449"/>
    <w:rsid w:val="00C21942"/>
    <w:rsid w:val="00C24CB8"/>
    <w:rsid w:val="00C36798"/>
    <w:rsid w:val="00C56245"/>
    <w:rsid w:val="00C7414E"/>
    <w:rsid w:val="00C96C15"/>
    <w:rsid w:val="00CB0698"/>
    <w:rsid w:val="00CC4182"/>
    <w:rsid w:val="00CD6C44"/>
    <w:rsid w:val="00D02EC3"/>
    <w:rsid w:val="00D04D78"/>
    <w:rsid w:val="00D27BA5"/>
    <w:rsid w:val="00D81C39"/>
    <w:rsid w:val="00D92B13"/>
    <w:rsid w:val="00DA3CCB"/>
    <w:rsid w:val="00DB302D"/>
    <w:rsid w:val="00E0449A"/>
    <w:rsid w:val="00E21F64"/>
    <w:rsid w:val="00E344F1"/>
    <w:rsid w:val="00E55DC7"/>
    <w:rsid w:val="00E642B3"/>
    <w:rsid w:val="00E65A9C"/>
    <w:rsid w:val="00E96822"/>
    <w:rsid w:val="00EA2422"/>
    <w:rsid w:val="00ED6DB3"/>
    <w:rsid w:val="00EE4840"/>
    <w:rsid w:val="00EF7934"/>
    <w:rsid w:val="00F028C7"/>
    <w:rsid w:val="00F049B9"/>
    <w:rsid w:val="00F10904"/>
    <w:rsid w:val="00F83236"/>
    <w:rsid w:val="00FB7A33"/>
    <w:rsid w:val="00FD03FC"/>
    <w:rsid w:val="00FD4B17"/>
    <w:rsid w:val="00FE4058"/>
    <w:rsid w:val="02F77520"/>
    <w:rsid w:val="04022A53"/>
    <w:rsid w:val="06C86C45"/>
    <w:rsid w:val="06D3D123"/>
    <w:rsid w:val="0749D9E4"/>
    <w:rsid w:val="0A89D6A9"/>
    <w:rsid w:val="0AE1F15E"/>
    <w:rsid w:val="0B9CA580"/>
    <w:rsid w:val="0BDDDF10"/>
    <w:rsid w:val="0C9FAA59"/>
    <w:rsid w:val="11ED879F"/>
    <w:rsid w:val="11FA22D0"/>
    <w:rsid w:val="1212A4E7"/>
    <w:rsid w:val="13AE7548"/>
    <w:rsid w:val="16683DCB"/>
    <w:rsid w:val="1A9F8BF6"/>
    <w:rsid w:val="1AA7A4CD"/>
    <w:rsid w:val="1AC13B4B"/>
    <w:rsid w:val="1DD72CB8"/>
    <w:rsid w:val="1F72FD19"/>
    <w:rsid w:val="2291757E"/>
    <w:rsid w:val="23FE40AF"/>
    <w:rsid w:val="31FF8BDA"/>
    <w:rsid w:val="37A969AE"/>
    <w:rsid w:val="3B0CCDEC"/>
    <w:rsid w:val="4052DE34"/>
    <w:rsid w:val="444283FD"/>
    <w:rsid w:val="4736914D"/>
    <w:rsid w:val="4A874310"/>
    <w:rsid w:val="4ADCC35D"/>
    <w:rsid w:val="4D641F51"/>
    <w:rsid w:val="4E308886"/>
    <w:rsid w:val="4F11201C"/>
    <w:rsid w:val="506E8387"/>
    <w:rsid w:val="5103C9CD"/>
    <w:rsid w:val="5290B813"/>
    <w:rsid w:val="532DB230"/>
    <w:rsid w:val="58D3D063"/>
    <w:rsid w:val="5A7F162E"/>
    <w:rsid w:val="5AFDC058"/>
    <w:rsid w:val="5B861799"/>
    <w:rsid w:val="5C6205C8"/>
    <w:rsid w:val="5DBBFA77"/>
    <w:rsid w:val="619BB145"/>
    <w:rsid w:val="63FF3D4B"/>
    <w:rsid w:val="65EEEA5A"/>
    <w:rsid w:val="68472A21"/>
    <w:rsid w:val="68679B18"/>
    <w:rsid w:val="6A72E9A3"/>
    <w:rsid w:val="6A8DB214"/>
    <w:rsid w:val="73797A05"/>
    <w:rsid w:val="743CA59B"/>
    <w:rsid w:val="75BAB063"/>
    <w:rsid w:val="76321A74"/>
    <w:rsid w:val="7645267E"/>
    <w:rsid w:val="773B1461"/>
    <w:rsid w:val="7794174F"/>
    <w:rsid w:val="77EDC741"/>
    <w:rsid w:val="79CA4524"/>
    <w:rsid w:val="7F34B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17B6D"/>
  <w15:chartTrackingRefBased/>
  <w15:docId w15:val="{348EA1CD-00A6-45C8-846F-D9A4C468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090"/>
  </w:style>
  <w:style w:type="paragraph" w:styleId="Titre2">
    <w:name w:val="heading 2"/>
    <w:basedOn w:val="Normal"/>
    <w:link w:val="Titre2Car"/>
    <w:uiPriority w:val="9"/>
    <w:qFormat/>
    <w:rsid w:val="00E344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3815"/>
  </w:style>
  <w:style w:type="paragraph" w:styleId="Pieddepage">
    <w:name w:val="footer"/>
    <w:basedOn w:val="Normal"/>
    <w:link w:val="PieddepageCar"/>
    <w:uiPriority w:val="99"/>
    <w:unhideWhenUsed/>
    <w:rsid w:val="0044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3815"/>
  </w:style>
  <w:style w:type="table" w:styleId="Grilledutableau">
    <w:name w:val="Table Grid"/>
    <w:basedOn w:val="TableauNormal"/>
    <w:uiPriority w:val="59"/>
    <w:rsid w:val="006B6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3DC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E344F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E3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344F1"/>
    <w:rPr>
      <w:b/>
      <w:bCs/>
    </w:rPr>
  </w:style>
  <w:style w:type="character" w:styleId="Accentuation">
    <w:name w:val="Emphasis"/>
    <w:basedOn w:val="Policepardfaut"/>
    <w:uiPriority w:val="20"/>
    <w:qFormat/>
    <w:rsid w:val="00E344F1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8E074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F71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F719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F719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71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719B"/>
    <w:rPr>
      <w:b/>
      <w:bCs/>
      <w:sz w:val="20"/>
      <w:szCs w:val="20"/>
    </w:rPr>
  </w:style>
  <w:style w:type="paragraph" w:customStyle="1" w:styleId="Default">
    <w:name w:val="Default"/>
    <w:rsid w:val="0073106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74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7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pcomobilites.fr/entreprise/financer-mes-formations/connaitre-les-conditions-de-prise-en-charge-financieres/connaitre-les-conditions-de-prises-en-charge-financieres/financements-complementaires-de-branche/conditions-financieres-services-de-lautomobil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lamothe@artisanat-bfc.f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carles@artisanat-bfc.f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formation@artisanat-bfc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845682-5015-4608-9084-e1c225d975a9">
      <Terms xmlns="http://schemas.microsoft.com/office/infopath/2007/PartnerControls"/>
    </lcf76f155ced4ddcb4097134ff3c332f>
    <TaxCatchAll xmlns="94d78a67-ee4c-4010-8560-e162a6a54c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CCF65414A2642AA047F88906039EC" ma:contentTypeVersion="14" ma:contentTypeDescription="Crée un document." ma:contentTypeScope="" ma:versionID="c3bdbf9a2c8f1b3d72afeee30f3c53a5">
  <xsd:schema xmlns:xsd="http://www.w3.org/2001/XMLSchema" xmlns:xs="http://www.w3.org/2001/XMLSchema" xmlns:p="http://schemas.microsoft.com/office/2006/metadata/properties" xmlns:ns2="76845682-5015-4608-9084-e1c225d975a9" xmlns:ns3="94d78a67-ee4c-4010-8560-e162a6a54c18" targetNamespace="http://schemas.microsoft.com/office/2006/metadata/properties" ma:root="true" ma:fieldsID="342cfda0f4d280a86c2fbe612325babb" ns2:_="" ns3:_="">
    <xsd:import namespace="76845682-5015-4608-9084-e1c225d975a9"/>
    <xsd:import namespace="94d78a67-ee4c-4010-8560-e162a6a54c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45682-5015-4608-9084-e1c225d97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63a8078b-494d-4bb8-9661-6e142b2bd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78a67-ee4c-4010-8560-e162a6a54c1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3bdb3ce-d18e-4a36-b7fc-407d9f77ffe4}" ma:internalName="TaxCatchAll" ma:showField="CatchAllData" ma:web="94d78a67-ee4c-4010-8560-e162a6a54c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50FF6F-84A1-438E-9440-4E819D7DE79D}">
  <ds:schemaRefs>
    <ds:schemaRef ds:uri="http://schemas.microsoft.com/office/2006/metadata/properties"/>
    <ds:schemaRef ds:uri="http://schemas.microsoft.com/office/infopath/2007/PartnerControls"/>
    <ds:schemaRef ds:uri="76845682-5015-4608-9084-e1c225d975a9"/>
    <ds:schemaRef ds:uri="94d78a67-ee4c-4010-8560-e162a6a54c18"/>
  </ds:schemaRefs>
</ds:datastoreItem>
</file>

<file path=customXml/itemProps2.xml><?xml version="1.0" encoding="utf-8"?>
<ds:datastoreItem xmlns:ds="http://schemas.openxmlformats.org/officeDocument/2006/customXml" ds:itemID="{3649E982-8095-432F-8867-D57CF0F21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45682-5015-4608-9084-e1c225d975a9"/>
    <ds:schemaRef ds:uri="94d78a67-ee4c-4010-8560-e162a6a54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884D39-A81C-4473-A93A-4AEFE15825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506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ANDRIEUX BERNARD</dc:creator>
  <cp:keywords/>
  <dc:description/>
  <cp:lastModifiedBy>Sebastien LAMOTHE</cp:lastModifiedBy>
  <cp:revision>6</cp:revision>
  <cp:lastPrinted>2023-01-16T09:33:00Z</cp:lastPrinted>
  <dcterms:created xsi:type="dcterms:W3CDTF">2024-10-07T10:10:00Z</dcterms:created>
  <dcterms:modified xsi:type="dcterms:W3CDTF">2024-10-07T10:18:00Z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0x010100C85CCF65414A2642AA047F88906039EC</vt:lpwstr>
  </property>
  <property fmtid="{D5CDD505-2E9C-101B-9397-08002B2CF9AE}" pid="3" name="Order">
    <vt:r8>45500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